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946" w:rsidRDefault="00C215F0" w:rsidP="0009594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A03FE2" wp14:editId="1CBF758E">
                <wp:simplePos x="0" y="0"/>
                <wp:positionH relativeFrom="margin">
                  <wp:posOffset>3933825</wp:posOffset>
                </wp:positionH>
                <wp:positionV relativeFrom="paragraph">
                  <wp:posOffset>333375</wp:posOffset>
                </wp:positionV>
                <wp:extent cx="5903595" cy="849630"/>
                <wp:effectExtent l="0" t="0" r="1905" b="762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3595" cy="849630"/>
                        </a:xfrm>
                        <a:prstGeom prst="rect">
                          <a:avLst/>
                        </a:prstGeom>
                        <a:solidFill>
                          <a:srgbClr val="FDF96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15F0" w:rsidRDefault="00095946" w:rsidP="00C215F0">
                            <w:pPr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0E580B"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40"/>
                              </w:rPr>
                              <w:t>Key Questions</w:t>
                            </w:r>
                            <w:r w:rsidR="00C215F0"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40"/>
                              </w:rPr>
                              <w:t xml:space="preserve">: </w:t>
                            </w:r>
                          </w:p>
                          <w:p w:rsidR="00C215F0" w:rsidRPr="00C215F0" w:rsidRDefault="00C215F0" w:rsidP="00C215F0">
                            <w:pPr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C215F0"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40"/>
                              </w:rPr>
                              <w:t>How does the climate impact the life of an area?</w:t>
                            </w:r>
                          </w:p>
                          <w:p w:rsidR="00095946" w:rsidRPr="000E580B" w:rsidRDefault="00095946" w:rsidP="00095946">
                            <w:pPr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A03FE2" id="Rectangle 20" o:spid="_x0000_s1026" style="position:absolute;margin-left:309.75pt;margin-top:26.25pt;width:464.85pt;height:66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" fillcolor="#fdf963" stroked="f" strokeweight="1pt">
                <v:textbox>
                  <w:txbxContent>
                    <w:p w:rsidR="00C215F0" w:rsidRDefault="00095946" w:rsidP="00C215F0">
                      <w:pPr>
                        <w:rPr>
                          <w:rFonts w:ascii="Sassoon Infant Std" w:hAnsi="Sassoon Infant Std"/>
                          <w:b/>
                          <w:color w:val="000000" w:themeColor="text1"/>
                          <w:sz w:val="40"/>
                        </w:rPr>
                      </w:pPr>
                      <w:r w:rsidRPr="000E580B">
                        <w:rPr>
                          <w:rFonts w:ascii="Sassoon Infant Std" w:hAnsi="Sassoon Infant Std"/>
                          <w:b/>
                          <w:color w:val="000000" w:themeColor="text1"/>
                          <w:sz w:val="40"/>
                        </w:rPr>
                        <w:t>Key Questions</w:t>
                      </w:r>
                      <w:r w:rsidR="00C215F0">
                        <w:rPr>
                          <w:rFonts w:ascii="Sassoon Infant Std" w:hAnsi="Sassoon Infant Std"/>
                          <w:b/>
                          <w:color w:val="000000" w:themeColor="text1"/>
                          <w:sz w:val="40"/>
                        </w:rPr>
                        <w:t xml:space="preserve">: </w:t>
                      </w:r>
                    </w:p>
                    <w:p w:rsidR="00C215F0" w:rsidRPr="00C215F0" w:rsidRDefault="00C215F0" w:rsidP="00C215F0">
                      <w:pPr>
                        <w:rPr>
                          <w:rFonts w:ascii="Sassoon Infant Std" w:hAnsi="Sassoon Infant Std"/>
                          <w:b/>
                          <w:color w:val="000000" w:themeColor="text1"/>
                          <w:sz w:val="40"/>
                        </w:rPr>
                      </w:pPr>
                      <w:r w:rsidRPr="00C215F0">
                        <w:rPr>
                          <w:rFonts w:ascii="Sassoon Infant Std" w:hAnsi="Sassoon Infant Std"/>
                          <w:b/>
                          <w:color w:val="000000" w:themeColor="text1"/>
                          <w:sz w:val="40"/>
                        </w:rPr>
                        <w:t>How does the climate impact the life of an area?</w:t>
                      </w:r>
                    </w:p>
                    <w:p w:rsidR="00095946" w:rsidRPr="000E580B" w:rsidRDefault="00095946" w:rsidP="00095946">
                      <w:pPr>
                        <w:rPr>
                          <w:rFonts w:ascii="Sassoon Infant Std" w:hAnsi="Sassoon Infant Std"/>
                          <w:b/>
                          <w:color w:val="000000" w:themeColor="text1"/>
                          <w:sz w:val="4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54CA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DA3547" wp14:editId="333AB711">
                <wp:simplePos x="0" y="0"/>
                <wp:positionH relativeFrom="page">
                  <wp:posOffset>0</wp:posOffset>
                </wp:positionH>
                <wp:positionV relativeFrom="paragraph">
                  <wp:posOffset>-364058</wp:posOffset>
                </wp:positionV>
                <wp:extent cx="10713156" cy="587022"/>
                <wp:effectExtent l="0" t="0" r="0" b="381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3156" cy="587022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5946" w:rsidRPr="002A2E1B" w:rsidRDefault="00095946" w:rsidP="00095946">
                            <w:pPr>
                              <w:jc w:val="center"/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52"/>
                              </w:rPr>
                            </w:pPr>
                            <w:r w:rsidRPr="002A2E1B"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52"/>
                              </w:rPr>
                              <w:t xml:space="preserve">We are Geographers learning </w:t>
                            </w:r>
                            <w:r w:rsidR="00870E63"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52"/>
                              </w:rPr>
                              <w:t xml:space="preserve">about </w:t>
                            </w:r>
                            <w:r w:rsidR="00E720E6"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52"/>
                              </w:rPr>
                              <w:t>biomes and climate zones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A3547" id="Rectangle 21" o:spid="_x0000_s1027" style="position:absolute;margin-left:0;margin-top:-28.65pt;width:843.55pt;height:46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" fillcolor="#92d050" stroked="f" strokeweight="1pt">
                <v:textbox>
                  <w:txbxContent>
                    <w:p w:rsidR="00095946" w:rsidRPr="002A2E1B" w:rsidRDefault="00095946" w:rsidP="00095946">
                      <w:pPr>
                        <w:jc w:val="center"/>
                        <w:rPr>
                          <w:rFonts w:ascii="Sassoon Infant Std" w:hAnsi="Sassoon Infant Std"/>
                          <w:b/>
                          <w:color w:val="000000" w:themeColor="text1"/>
                          <w:sz w:val="52"/>
                        </w:rPr>
                      </w:pPr>
                      <w:r w:rsidRPr="002A2E1B">
                        <w:rPr>
                          <w:rFonts w:ascii="Sassoon Infant Std" w:hAnsi="Sassoon Infant Std"/>
                          <w:b/>
                          <w:color w:val="000000" w:themeColor="text1"/>
                          <w:sz w:val="52"/>
                        </w:rPr>
                        <w:t xml:space="preserve">We are Geographers learning </w:t>
                      </w:r>
                      <w:r w:rsidR="00870E63">
                        <w:rPr>
                          <w:rFonts w:ascii="Sassoon Infant Std" w:hAnsi="Sassoon Infant Std"/>
                          <w:b/>
                          <w:color w:val="000000" w:themeColor="text1"/>
                          <w:sz w:val="52"/>
                        </w:rPr>
                        <w:t xml:space="preserve">about </w:t>
                      </w:r>
                      <w:r w:rsidR="00E720E6">
                        <w:rPr>
                          <w:rFonts w:ascii="Sassoon Infant Std" w:hAnsi="Sassoon Infant Std"/>
                          <w:b/>
                          <w:color w:val="000000" w:themeColor="text1"/>
                          <w:sz w:val="52"/>
                        </w:rPr>
                        <w:t>biomes and climate zones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0E580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F4F8D4" wp14:editId="35FAA7A5">
                <wp:simplePos x="0" y="0"/>
                <wp:positionH relativeFrom="column">
                  <wp:posOffset>2621280</wp:posOffset>
                </wp:positionH>
                <wp:positionV relativeFrom="paragraph">
                  <wp:posOffset>312420</wp:posOffset>
                </wp:positionV>
                <wp:extent cx="845820" cy="868680"/>
                <wp:effectExtent l="0" t="0" r="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868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E580B" w:rsidRPr="000E580B" w:rsidRDefault="000E580B" w:rsidP="00095946">
                            <w:pPr>
                              <w:jc w:val="center"/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7983BB" wp14:editId="08149A94">
                                  <wp:extent cx="548640" cy="768600"/>
                                  <wp:effectExtent l="0" t="0" r="381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640" cy="76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4F8D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206.4pt;margin-top:24.6pt;width:66.6pt;height:68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" filled="f" stroked="f" strokeweight=".5pt">
                <v:textbox>
                  <w:txbxContent>
                    <w:p w:rsidR="000E580B" w:rsidRPr="000E580B" w:rsidRDefault="000E580B" w:rsidP="00095946">
                      <w:pPr>
                        <w:jc w:val="center"/>
                        <w:rPr>
                          <w:rFonts w:ascii="Sassoon Infant Std" w:hAnsi="Sassoon Infant Std"/>
                          <w:b/>
                          <w:color w:val="000000" w:themeColor="text1"/>
                          <w:sz w:val="4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7983BB" wp14:editId="08149A94">
                            <wp:extent cx="548640" cy="768600"/>
                            <wp:effectExtent l="0" t="0" r="381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640" cy="768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5030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A80EC7" wp14:editId="654BD696">
                <wp:simplePos x="0" y="0"/>
                <wp:positionH relativeFrom="column">
                  <wp:posOffset>-389467</wp:posOffset>
                </wp:positionH>
                <wp:positionV relativeFrom="paragraph">
                  <wp:posOffset>378178</wp:posOffset>
                </wp:positionV>
                <wp:extent cx="3928534" cy="676910"/>
                <wp:effectExtent l="0" t="0" r="0" b="889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8534" cy="676910"/>
                        </a:xfrm>
                        <a:prstGeom prst="rect">
                          <a:avLst/>
                        </a:prstGeom>
                        <a:solidFill>
                          <a:srgbClr val="C992D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5946" w:rsidRPr="000E580B" w:rsidRDefault="00095946" w:rsidP="00095946">
                            <w:pPr>
                              <w:jc w:val="center"/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0E580B"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40"/>
                              </w:rPr>
                              <w:t>Prior Learning</w:t>
                            </w:r>
                          </w:p>
                          <w:p w:rsidR="00E2027E" w:rsidRDefault="00E2027E" w:rsidP="00095946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</w:pPr>
                          </w:p>
                          <w:p w:rsidR="00E2027E" w:rsidRPr="00484C23" w:rsidRDefault="00E2027E" w:rsidP="00E2027E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</w:rPr>
                            </w:pPr>
                            <w:r w:rsidRPr="00484C23"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</w:rPr>
                              <w:t>Previously</w:t>
                            </w: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</w:rPr>
                              <w:t xml:space="preserve"> we have learnt about...</w:t>
                            </w:r>
                            <w:r w:rsidRPr="00484C23"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</w:rPr>
                              <w:t xml:space="preserve"> </w:t>
                            </w:r>
                          </w:p>
                          <w:p w:rsidR="00E2027E" w:rsidRPr="00E33468" w:rsidRDefault="00E2027E" w:rsidP="00095946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A80EC7" id="Rectangle 19" o:spid="_x0000_s1029" style="position:absolute;margin-left:-30.65pt;margin-top:29.8pt;width:309.35pt;height:53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" fillcolor="#c992da" stroked="f" strokeweight="1pt">
                <v:textbox>
                  <w:txbxContent>
                    <w:p w:rsidR="00095946" w:rsidRPr="000E580B" w:rsidRDefault="00095946" w:rsidP="00095946">
                      <w:pPr>
                        <w:jc w:val="center"/>
                        <w:rPr>
                          <w:rFonts w:ascii="Sassoon Infant Std" w:hAnsi="Sassoon Infant Std"/>
                          <w:b/>
                          <w:color w:val="000000" w:themeColor="text1"/>
                          <w:sz w:val="40"/>
                        </w:rPr>
                      </w:pPr>
                      <w:r w:rsidRPr="000E580B">
                        <w:rPr>
                          <w:rFonts w:ascii="Sassoon Infant Std" w:hAnsi="Sassoon Infant Std"/>
                          <w:b/>
                          <w:color w:val="000000" w:themeColor="text1"/>
                          <w:sz w:val="40"/>
                        </w:rPr>
                        <w:t>Prior Learning</w:t>
                      </w:r>
                    </w:p>
                    <w:p w:rsidR="00E2027E" w:rsidRDefault="00E2027E" w:rsidP="00095946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</w:pPr>
                    </w:p>
                    <w:p w:rsidR="00E2027E" w:rsidRPr="00484C23" w:rsidRDefault="00E2027E" w:rsidP="00E2027E">
                      <w:pPr>
                        <w:rPr>
                          <w:rFonts w:ascii="Sassoon Infant Std" w:hAnsi="Sassoon Infant Std"/>
                          <w:color w:val="000000" w:themeColor="text1"/>
                          <w:sz w:val="32"/>
                        </w:rPr>
                      </w:pPr>
                      <w:r w:rsidRPr="00484C23">
                        <w:rPr>
                          <w:rFonts w:ascii="Sassoon Infant Std" w:hAnsi="Sassoon Infant Std"/>
                          <w:color w:val="000000" w:themeColor="text1"/>
                          <w:sz w:val="32"/>
                        </w:rPr>
                        <w:t>Previously</w:t>
                      </w:r>
                      <w:r>
                        <w:rPr>
                          <w:rFonts w:ascii="Sassoon Infant Std" w:hAnsi="Sassoon Infant Std"/>
                          <w:color w:val="000000" w:themeColor="text1"/>
                          <w:sz w:val="32"/>
                        </w:rPr>
                        <w:t xml:space="preserve"> we have learnt about...</w:t>
                      </w:r>
                      <w:r w:rsidRPr="00484C23">
                        <w:rPr>
                          <w:rFonts w:ascii="Sassoon Infant Std" w:hAnsi="Sassoon Infant Std"/>
                          <w:color w:val="000000" w:themeColor="text1"/>
                          <w:sz w:val="32"/>
                        </w:rPr>
                        <w:t xml:space="preserve"> </w:t>
                      </w:r>
                    </w:p>
                    <w:p w:rsidR="00E2027E" w:rsidRPr="00E33468" w:rsidRDefault="00E2027E" w:rsidP="00095946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95946">
        <w:br/>
      </w:r>
      <w:r w:rsidR="0009594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B5D10" wp14:editId="31EE1B76">
                <wp:simplePos x="0" y="0"/>
                <wp:positionH relativeFrom="column">
                  <wp:posOffset>-16933</wp:posOffset>
                </wp:positionH>
                <wp:positionV relativeFrom="paragraph">
                  <wp:posOffset>299156</wp:posOffset>
                </wp:positionV>
                <wp:extent cx="3747135" cy="2540000"/>
                <wp:effectExtent l="0" t="0" r="5715" b="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7135" cy="25400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D9B1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5946" w:rsidRDefault="00095946" w:rsidP="00095946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</w:pPr>
                          </w:p>
                          <w:p w:rsidR="00E2027E" w:rsidRDefault="00E2027E" w:rsidP="00E2027E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</w:pPr>
                          </w:p>
                          <w:p w:rsidR="00E2027E" w:rsidRDefault="00E2027E" w:rsidP="00E2027E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</w:rPr>
                            </w:pPr>
                            <w:r w:rsidRPr="00484C23"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</w:rPr>
                              <w:t>Previously</w:t>
                            </w: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</w:rPr>
                              <w:t xml:space="preserve"> we have learnt about...</w:t>
                            </w:r>
                            <w:r w:rsidRPr="00484C23"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</w:rPr>
                              <w:t xml:space="preserve"> </w:t>
                            </w:r>
                          </w:p>
                          <w:p w:rsidR="00A40E8C" w:rsidRPr="002076AB" w:rsidRDefault="00A40E8C" w:rsidP="002076AB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076AB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Y1 Wonderful Weather</w:t>
                            </w:r>
                          </w:p>
                          <w:p w:rsidR="00A40E8C" w:rsidRPr="002076AB" w:rsidRDefault="00A40E8C" w:rsidP="002076AB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076AB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Y2 What a Wonderful World</w:t>
                            </w:r>
                          </w:p>
                          <w:p w:rsidR="00A40E8C" w:rsidRPr="002076AB" w:rsidRDefault="00A40E8C" w:rsidP="002076AB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076AB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Y3 South America – Amazon and Rainforests</w:t>
                            </w:r>
                          </w:p>
                          <w:p w:rsidR="00A40E8C" w:rsidRPr="002076AB" w:rsidRDefault="00A40E8C" w:rsidP="002076AB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076AB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Y5 Marvellous Mountains</w:t>
                            </w:r>
                          </w:p>
                          <w:p w:rsidR="00C23BB0" w:rsidRPr="00484C23" w:rsidRDefault="00C23BB0" w:rsidP="00E2027E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</w:rPr>
                            </w:pPr>
                          </w:p>
                          <w:p w:rsidR="00E2027E" w:rsidRPr="00E53FF0" w:rsidRDefault="00E2027E" w:rsidP="00095946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BB5D10" id="Rectangle: Rounded Corners 12" o:spid="_x0000_s1030" style="position:absolute;margin-left:-1.35pt;margin-top:23.55pt;width:295.05pt;height:20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" fillcolor="#d9b1e5" stroked="f" strokeweight="1pt">
                <v:stroke joinstyle="miter"/>
                <v:textbox>
                  <w:txbxContent>
                    <w:p w:rsidR="00095946" w:rsidRDefault="00095946" w:rsidP="00095946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</w:pPr>
                    </w:p>
                    <w:p w:rsidR="00E2027E" w:rsidRDefault="00E2027E" w:rsidP="00E2027E">
                      <w:pPr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</w:pPr>
                    </w:p>
                    <w:p w:rsidR="00E2027E" w:rsidRDefault="00E2027E" w:rsidP="00E2027E">
                      <w:pPr>
                        <w:rPr>
                          <w:rFonts w:ascii="Sassoon Infant Std" w:hAnsi="Sassoon Infant Std"/>
                          <w:color w:val="000000" w:themeColor="text1"/>
                          <w:sz w:val="32"/>
                        </w:rPr>
                      </w:pPr>
                      <w:r w:rsidRPr="00484C23">
                        <w:rPr>
                          <w:rFonts w:ascii="Sassoon Infant Std" w:hAnsi="Sassoon Infant Std"/>
                          <w:color w:val="000000" w:themeColor="text1"/>
                          <w:sz w:val="32"/>
                        </w:rPr>
                        <w:t>Previously</w:t>
                      </w:r>
                      <w:r>
                        <w:rPr>
                          <w:rFonts w:ascii="Sassoon Infant Std" w:hAnsi="Sassoon Infant Std"/>
                          <w:color w:val="000000" w:themeColor="text1"/>
                          <w:sz w:val="32"/>
                        </w:rPr>
                        <w:t xml:space="preserve"> we have learnt about...</w:t>
                      </w:r>
                      <w:r w:rsidRPr="00484C23">
                        <w:rPr>
                          <w:rFonts w:ascii="Sassoon Infant Std" w:hAnsi="Sassoon Infant Std"/>
                          <w:color w:val="000000" w:themeColor="text1"/>
                          <w:sz w:val="32"/>
                        </w:rPr>
                        <w:t xml:space="preserve"> </w:t>
                      </w:r>
                    </w:p>
                    <w:p w:rsidR="00A40E8C" w:rsidRPr="002076AB" w:rsidRDefault="00A40E8C" w:rsidP="002076AB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2076AB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Y1 Wonderful Weather</w:t>
                      </w:r>
                    </w:p>
                    <w:p w:rsidR="00A40E8C" w:rsidRPr="002076AB" w:rsidRDefault="00A40E8C" w:rsidP="002076AB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2076AB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Y2 What a Wonderful World</w:t>
                      </w:r>
                    </w:p>
                    <w:p w:rsidR="00A40E8C" w:rsidRPr="002076AB" w:rsidRDefault="00A40E8C" w:rsidP="002076AB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2076AB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Y3 South America – Amazon and Rainforests</w:t>
                      </w:r>
                    </w:p>
                    <w:p w:rsidR="00A40E8C" w:rsidRPr="002076AB" w:rsidRDefault="00A40E8C" w:rsidP="002076AB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</w:rPr>
                      </w:pPr>
                      <w:r w:rsidRPr="002076AB">
                        <w:rPr>
                          <w:rFonts w:ascii="Sassoon Infant Std" w:hAnsi="Sassoon Infant Std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Y5 Marvellous Mountains</w:t>
                      </w:r>
                    </w:p>
                    <w:p w:rsidR="00C23BB0" w:rsidRPr="00484C23" w:rsidRDefault="00C23BB0" w:rsidP="00E2027E">
                      <w:pPr>
                        <w:rPr>
                          <w:rFonts w:ascii="Sassoon Infant Std" w:hAnsi="Sassoon Infant Std"/>
                          <w:color w:val="000000" w:themeColor="text1"/>
                          <w:sz w:val="32"/>
                        </w:rPr>
                      </w:pPr>
                    </w:p>
                    <w:p w:rsidR="00E2027E" w:rsidRPr="00E53FF0" w:rsidRDefault="00E2027E" w:rsidP="00095946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95946">
        <w:rPr>
          <w:noProof/>
        </w:rPr>
        <w:drawing>
          <wp:anchor distT="0" distB="0" distL="114300" distR="114300" simplePos="0" relativeHeight="251666432" behindDoc="0" locked="0" layoutInCell="1" allowOverlap="1" wp14:anchorId="780D81C1" wp14:editId="3937B9A8">
            <wp:simplePos x="0" y="0"/>
            <wp:positionH relativeFrom="page">
              <wp:align>right</wp:align>
            </wp:positionH>
            <wp:positionV relativeFrom="paragraph">
              <wp:posOffset>-456001</wp:posOffset>
            </wp:positionV>
            <wp:extent cx="1057815" cy="1027289"/>
            <wp:effectExtent l="0" t="0" r="0" b="1905"/>
            <wp:wrapNone/>
            <wp:docPr id="2" name="Picture 2" descr="C:\Users\niveson\AppData\Local\Microsoft\Windows\INetCache\Content.MSO\E140215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veson\AppData\Local\Microsoft\Windows\INetCache\Content.MSO\E1402156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54" t="11906" r="12454" b="18652"/>
                    <a:stretch/>
                  </pic:blipFill>
                  <pic:spPr bwMode="auto">
                    <a:xfrm>
                      <a:off x="0" y="0"/>
                      <a:ext cx="1057815" cy="1027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5758" w:rsidRDefault="00C215F0">
      <w:r w:rsidRPr="00526554">
        <w:rPr>
          <w:rFonts w:ascii="Sassoon Infant Std" w:hAnsi="Sassoon Infant Std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C70034" wp14:editId="255F9A9E">
                <wp:simplePos x="0" y="0"/>
                <wp:positionH relativeFrom="margin">
                  <wp:posOffset>3728085</wp:posOffset>
                </wp:positionH>
                <wp:positionV relativeFrom="paragraph">
                  <wp:posOffset>625475</wp:posOffset>
                </wp:positionV>
                <wp:extent cx="2247900" cy="2009775"/>
                <wp:effectExtent l="0" t="0" r="0" b="952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2009775"/>
                        </a:xfrm>
                        <a:prstGeom prst="ellipse">
                          <a:avLst/>
                        </a:prstGeom>
                        <a:solidFill>
                          <a:srgbClr val="FDF96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5946" w:rsidRPr="00526554" w:rsidRDefault="00C930EB" w:rsidP="00095946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</w:rPr>
                              <w:t>How are climate and weather different?</w:t>
                            </w:r>
                          </w:p>
                          <w:p w:rsidR="00095946" w:rsidRPr="00526554" w:rsidRDefault="00095946" w:rsidP="00095946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C70034" id="Oval 24" o:spid="_x0000_s1031" style="position:absolute;margin-left:293.55pt;margin-top:49.25pt;width:177pt;height:158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" fillcolor="#fdf963" stroked="f" strokeweight="1pt">
                <v:stroke joinstyle="miter"/>
                <v:textbox>
                  <w:txbxContent>
                    <w:p w:rsidR="00095946" w:rsidRPr="00526554" w:rsidRDefault="00C930EB" w:rsidP="00095946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Sassoon Infant Std" w:hAnsi="Sassoon Infant Std"/>
                          <w:color w:val="000000" w:themeColor="text1"/>
                          <w:sz w:val="32"/>
                        </w:rPr>
                        <w:t>How are climate and weather different?</w:t>
                      </w:r>
                    </w:p>
                    <w:p w:rsidR="00095946" w:rsidRPr="00526554" w:rsidRDefault="00095946" w:rsidP="00095946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Pr="00526554">
        <w:rPr>
          <w:rFonts w:ascii="Sassoon Infant Std" w:hAnsi="Sassoon Infant Std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BA1D9F" wp14:editId="650F2631">
                <wp:simplePos x="0" y="0"/>
                <wp:positionH relativeFrom="margin">
                  <wp:posOffset>5943600</wp:posOffset>
                </wp:positionH>
                <wp:positionV relativeFrom="paragraph">
                  <wp:posOffset>635000</wp:posOffset>
                </wp:positionV>
                <wp:extent cx="2143125" cy="2019300"/>
                <wp:effectExtent l="0" t="0" r="9525" b="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2019300"/>
                        </a:xfrm>
                        <a:prstGeom prst="ellipse">
                          <a:avLst/>
                        </a:prstGeom>
                        <a:solidFill>
                          <a:srgbClr val="FDF96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5946" w:rsidRPr="00526554" w:rsidRDefault="00095946" w:rsidP="00095946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</w:rPr>
                              <w:t xml:space="preserve">What </w:t>
                            </w:r>
                            <w:r w:rsidR="00270FBC"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</w:rPr>
                              <w:t>and where are the climate zones</w:t>
                            </w:r>
                            <w:r w:rsidR="00D5462C"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BA1D9F" id="Oval 14" o:spid="_x0000_s1032" style="position:absolute;margin-left:468pt;margin-top:50pt;width:168.75pt;height:15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" fillcolor="#fdf963" stroked="f" strokeweight="1pt">
                <v:stroke joinstyle="miter"/>
                <v:textbox>
                  <w:txbxContent>
                    <w:p w:rsidR="00095946" w:rsidRPr="00526554" w:rsidRDefault="00095946" w:rsidP="00095946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Sassoon Infant Std" w:hAnsi="Sassoon Infant Std"/>
                          <w:color w:val="000000" w:themeColor="text1"/>
                          <w:sz w:val="32"/>
                        </w:rPr>
                        <w:t xml:space="preserve">What </w:t>
                      </w:r>
                      <w:r w:rsidR="00270FBC">
                        <w:rPr>
                          <w:rFonts w:ascii="Sassoon Infant Std" w:hAnsi="Sassoon Infant Std"/>
                          <w:color w:val="000000" w:themeColor="text1"/>
                          <w:sz w:val="32"/>
                        </w:rPr>
                        <w:t>and where are the climate zones</w:t>
                      </w:r>
                      <w:r w:rsidR="00D5462C">
                        <w:rPr>
                          <w:rFonts w:ascii="Sassoon Infant Std" w:hAnsi="Sassoon Infant Std"/>
                          <w:color w:val="000000" w:themeColor="text1"/>
                          <w:sz w:val="32"/>
                        </w:rPr>
                        <w:t>?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526554">
        <w:rPr>
          <w:rFonts w:ascii="Sassoon Infant Std" w:hAnsi="Sassoon Infant Std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38FFF1" wp14:editId="52BF87BB">
                <wp:simplePos x="0" y="0"/>
                <wp:positionH relativeFrom="margin">
                  <wp:posOffset>8019415</wp:posOffset>
                </wp:positionH>
                <wp:positionV relativeFrom="paragraph">
                  <wp:posOffset>635000</wp:posOffset>
                </wp:positionV>
                <wp:extent cx="2066925" cy="2000250"/>
                <wp:effectExtent l="0" t="0" r="9525" b="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2000250"/>
                        </a:xfrm>
                        <a:prstGeom prst="ellipse">
                          <a:avLst/>
                        </a:prstGeom>
                        <a:solidFill>
                          <a:srgbClr val="FDF96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5946" w:rsidRPr="00C23BB0" w:rsidRDefault="00095946" w:rsidP="00095946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23BB0"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  <w:szCs w:val="32"/>
                              </w:rPr>
                              <w:t>Wh</w:t>
                            </w:r>
                            <w:r w:rsidR="00270FBC" w:rsidRPr="00C23BB0"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  <w:szCs w:val="32"/>
                              </w:rPr>
                              <w:t>at are the characteristic</w:t>
                            </w:r>
                            <w:r w:rsidR="00C23BB0" w:rsidRPr="00C23BB0"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  <w:szCs w:val="32"/>
                              </w:rPr>
                              <w:t>s</w:t>
                            </w:r>
                            <w:r w:rsidR="00270FBC" w:rsidRPr="00C23BB0"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of the climate zones</w:t>
                            </w:r>
                            <w:r w:rsidR="00AC756F"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and biomes</w:t>
                            </w:r>
                            <w:r w:rsidRPr="00C23BB0"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  <w:p w:rsidR="00095946" w:rsidRPr="00526554" w:rsidRDefault="00095946" w:rsidP="00095946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38FFF1" id="Oval 25" o:spid="_x0000_s1033" style="position:absolute;margin-left:631.45pt;margin-top:50pt;width:162.75pt;height:157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" fillcolor="#fdf963" stroked="f" strokeweight="1pt">
                <v:stroke joinstyle="miter"/>
                <v:textbox>
                  <w:txbxContent>
                    <w:p w:rsidR="00095946" w:rsidRPr="00C23BB0" w:rsidRDefault="00095946" w:rsidP="00095946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32"/>
                          <w:szCs w:val="32"/>
                        </w:rPr>
                      </w:pPr>
                      <w:r w:rsidRPr="00C23BB0">
                        <w:rPr>
                          <w:rFonts w:ascii="Sassoon Infant Std" w:hAnsi="Sassoon Infant Std"/>
                          <w:color w:val="000000" w:themeColor="text1"/>
                          <w:sz w:val="32"/>
                          <w:szCs w:val="32"/>
                        </w:rPr>
                        <w:t>Wh</w:t>
                      </w:r>
                      <w:r w:rsidR="00270FBC" w:rsidRPr="00C23BB0">
                        <w:rPr>
                          <w:rFonts w:ascii="Sassoon Infant Std" w:hAnsi="Sassoon Infant Std"/>
                          <w:color w:val="000000" w:themeColor="text1"/>
                          <w:sz w:val="32"/>
                          <w:szCs w:val="32"/>
                        </w:rPr>
                        <w:t>at are the characteristic</w:t>
                      </w:r>
                      <w:r w:rsidR="00C23BB0" w:rsidRPr="00C23BB0">
                        <w:rPr>
                          <w:rFonts w:ascii="Sassoon Infant Std" w:hAnsi="Sassoon Infant Std"/>
                          <w:color w:val="000000" w:themeColor="text1"/>
                          <w:sz w:val="32"/>
                          <w:szCs w:val="32"/>
                        </w:rPr>
                        <w:t>s</w:t>
                      </w:r>
                      <w:r w:rsidR="00270FBC" w:rsidRPr="00C23BB0">
                        <w:rPr>
                          <w:rFonts w:ascii="Sassoon Infant Std" w:hAnsi="Sassoon Infant Std"/>
                          <w:color w:val="000000" w:themeColor="text1"/>
                          <w:sz w:val="32"/>
                          <w:szCs w:val="32"/>
                        </w:rPr>
                        <w:t xml:space="preserve"> of the climate zones</w:t>
                      </w:r>
                      <w:r w:rsidR="00AC756F">
                        <w:rPr>
                          <w:rFonts w:ascii="Sassoon Infant Std" w:hAnsi="Sassoon Infant Std"/>
                          <w:color w:val="000000" w:themeColor="text1"/>
                          <w:sz w:val="32"/>
                          <w:szCs w:val="32"/>
                        </w:rPr>
                        <w:t xml:space="preserve"> and biomes</w:t>
                      </w:r>
                      <w:r w:rsidRPr="00C23BB0">
                        <w:rPr>
                          <w:rFonts w:ascii="Sassoon Infant Std" w:hAnsi="Sassoon Infant Std"/>
                          <w:color w:val="000000" w:themeColor="text1"/>
                          <w:sz w:val="32"/>
                          <w:szCs w:val="32"/>
                        </w:rPr>
                        <w:t>?</w:t>
                      </w:r>
                    </w:p>
                    <w:p w:rsidR="00095946" w:rsidRPr="00526554" w:rsidRDefault="00095946" w:rsidP="00095946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D820ED" w:rsidRPr="00E3346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9FDBDB" wp14:editId="4CC25E4A">
                <wp:simplePos x="0" y="0"/>
                <wp:positionH relativeFrom="margin">
                  <wp:posOffset>-342900</wp:posOffset>
                </wp:positionH>
                <wp:positionV relativeFrom="paragraph">
                  <wp:posOffset>2635250</wp:posOffset>
                </wp:positionV>
                <wp:extent cx="10353675" cy="415290"/>
                <wp:effectExtent l="0" t="0" r="9525" b="381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3675" cy="4152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5946" w:rsidRPr="000E580B" w:rsidRDefault="00095946" w:rsidP="00095946">
                            <w:pPr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  <w:t xml:space="preserve">               </w:t>
                            </w:r>
                            <w:r w:rsidRPr="000E580B"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40"/>
                              </w:rPr>
                              <w:t>Intent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FDBDB" id="Rectangle 27" o:spid="_x0000_s1034" style="position:absolute;margin-left:-27pt;margin-top:207.5pt;width:815.25pt;height:32.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" fillcolor="#8eaadb [1940]" stroked="f" strokeweight="1pt">
                <v:textbox>
                  <w:txbxContent>
                    <w:p w:rsidR="00095946" w:rsidRPr="000E580B" w:rsidRDefault="00095946" w:rsidP="00095946">
                      <w:pPr>
                        <w:rPr>
                          <w:rFonts w:ascii="Sassoon Infant Std" w:hAnsi="Sassoon Infant Std"/>
                          <w:b/>
                          <w:color w:val="000000" w:themeColor="text1"/>
                          <w:sz w:val="40"/>
                        </w:rPr>
                      </w:pPr>
                      <w:r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  <w:t xml:space="preserve">               </w:t>
                      </w:r>
                      <w:r w:rsidRPr="000E580B">
                        <w:rPr>
                          <w:rFonts w:ascii="Sassoon Infant Std" w:hAnsi="Sassoon Infant Std"/>
                          <w:b/>
                          <w:color w:val="000000" w:themeColor="text1"/>
                          <w:sz w:val="40"/>
                        </w:rPr>
                        <w:t>Intent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820ED" w:rsidRPr="00E3346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7420B8" wp14:editId="6717FFB8">
                <wp:simplePos x="0" y="0"/>
                <wp:positionH relativeFrom="margin">
                  <wp:posOffset>-266700</wp:posOffset>
                </wp:positionH>
                <wp:positionV relativeFrom="paragraph">
                  <wp:posOffset>2778125</wp:posOffset>
                </wp:positionV>
                <wp:extent cx="10353675" cy="3611880"/>
                <wp:effectExtent l="0" t="0" r="9525" b="7620"/>
                <wp:wrapNone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3675" cy="361188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450B" w:rsidRPr="00AC756F" w:rsidRDefault="002C450B" w:rsidP="00AC756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ssoon Infant Std" w:hAnsi="Sassoon Infant Std" w:cs="Omnes-Regula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16018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513"/>
                              <w:gridCol w:w="8505"/>
                            </w:tblGrid>
                            <w:tr w:rsidR="00D820ED" w:rsidTr="00D820ED">
                              <w:trPr>
                                <w:trHeight w:val="351"/>
                              </w:trPr>
                              <w:tc>
                                <w:tcPr>
                                  <w:tcW w:w="7513" w:type="dxa"/>
                                  <w:vMerge w:val="restart"/>
                                </w:tcPr>
                                <w:p w:rsidR="00D820ED" w:rsidRDefault="00D820ED" w:rsidP="00AB59E2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Sassoon Infant Std" w:hAnsi="Sassoon Infant Std" w:cs="Omnes-Regular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assoon Infant Std" w:hAnsi="Sassoon Infant Std" w:cs="Omnes-Regular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Biomes</w:t>
                                  </w:r>
                                </w:p>
                                <w:p w:rsidR="00D820ED" w:rsidRDefault="00D820ED" w:rsidP="00AC756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Sassoon Infant Std" w:hAnsi="Sassoon Infant Std" w:cs="Omnes-Regular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F662A02" wp14:editId="1D66674B">
                                        <wp:extent cx="4552950" cy="2942970"/>
                                        <wp:effectExtent l="0" t="0" r="0" b="0"/>
                                        <wp:docPr id="11" name="Picture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599926" cy="29733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505" w:type="dxa"/>
                                </w:tcPr>
                                <w:p w:rsidR="00D820ED" w:rsidRDefault="00D820ED" w:rsidP="00AB59E2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B59E2"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The position of Earth in space affects climate.</w:t>
                                  </w:r>
                                </w:p>
                                <w:p w:rsidR="00D820ED" w:rsidRPr="00D820ED" w:rsidRDefault="00D820ED" w:rsidP="00D820ED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820ED" w:rsidTr="00D820ED">
                              <w:trPr>
                                <w:trHeight w:val="2318"/>
                              </w:trPr>
                              <w:tc>
                                <w:tcPr>
                                  <w:tcW w:w="7513" w:type="dxa"/>
                                  <w:vMerge/>
                                </w:tcPr>
                                <w:p w:rsidR="00D820ED" w:rsidRDefault="00D820ED" w:rsidP="00AC756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Sassoon Infant Std" w:hAnsi="Sassoon Infant Std" w:cs="Omnes-Regular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5" w:type="dxa"/>
                                </w:tcPr>
                                <w:p w:rsidR="00D820ED" w:rsidRDefault="00D820ED" w:rsidP="00AC756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Sassoon Infant Std" w:hAnsi="Sassoon Infant Std" w:cs="Omnes-Regular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DA4FF33" wp14:editId="4DDF1A3F">
                                        <wp:extent cx="2899410" cy="2175757"/>
                                        <wp:effectExtent l="0" t="0" r="0" b="0"/>
                                        <wp:docPr id="13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51667" cy="22149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2FED11C" wp14:editId="04A8DA12">
                                        <wp:extent cx="2324100" cy="2175236"/>
                                        <wp:effectExtent l="0" t="0" r="0" b="0"/>
                                        <wp:docPr id="18" name="Picture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96595" cy="224308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D820ED" w:rsidTr="00D820ED">
                              <w:trPr>
                                <w:trHeight w:val="2317"/>
                              </w:trPr>
                              <w:tc>
                                <w:tcPr>
                                  <w:tcW w:w="7513" w:type="dxa"/>
                                  <w:vMerge/>
                                </w:tcPr>
                                <w:p w:rsidR="00D820ED" w:rsidRDefault="00D820ED" w:rsidP="00AC756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5" w:type="dxa"/>
                                </w:tcPr>
                                <w:p w:rsidR="00D820ED" w:rsidRDefault="00D820ED" w:rsidP="00AC756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Sassoon Infant Std" w:hAnsi="Sassoon Infant Std" w:cs="Omnes-Regular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01767" w:rsidRPr="00AC756F" w:rsidRDefault="00B01767" w:rsidP="00AC756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ssoon Infant Std" w:hAnsi="Sassoon Infant Std" w:cs="Omnes-Regula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D5462C" w:rsidRPr="00D5462C" w:rsidRDefault="00D5462C" w:rsidP="00D5462C">
                            <w:pPr>
                              <w:pStyle w:val="ListParagraph"/>
                              <w:shd w:val="clear" w:color="auto" w:fill="9CC2E5" w:themeFill="accent5" w:themeFillTint="99"/>
                              <w:spacing w:after="100" w:afterAutospacing="1" w:line="240" w:lineRule="auto"/>
                              <w:outlineLvl w:val="2"/>
                              <w:rPr>
                                <w:rFonts w:ascii="Sassoon Infant Std" w:eastAsia="Times New Roman" w:hAnsi="Sassoon Infant Std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:rsidR="00095946" w:rsidRPr="00707E27" w:rsidRDefault="00095946" w:rsidP="00707E27">
                            <w:pPr>
                              <w:shd w:val="clear" w:color="auto" w:fill="9CC2E5" w:themeFill="accent5" w:themeFillTint="99"/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7420B8" id="Rectangle: Rounded Corners 26" o:spid="_x0000_s1035" style="position:absolute;margin-left:-21pt;margin-top:218.75pt;width:815.25pt;height:284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" fillcolor="#9cc2e5 [1944]" stroked="f" strokeweight="1pt">
                <v:stroke joinstyle="miter"/>
                <v:textbox>
                  <w:txbxContent>
                    <w:p w:rsidR="002C450B" w:rsidRPr="00AC756F" w:rsidRDefault="002C450B" w:rsidP="00AC756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ssoon Infant Std" w:hAnsi="Sassoon Infant Std" w:cs="Omnes-Regular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tbl>
                      <w:tblPr>
                        <w:tblStyle w:val="TableGrid"/>
                        <w:tblW w:w="16018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7513"/>
                        <w:gridCol w:w="8505"/>
                      </w:tblGrid>
                      <w:tr w:rsidR="00D820ED" w:rsidTr="00D820ED">
                        <w:trPr>
                          <w:trHeight w:val="351"/>
                        </w:trPr>
                        <w:tc>
                          <w:tcPr>
                            <w:tcW w:w="7513" w:type="dxa"/>
                            <w:vMerge w:val="restart"/>
                          </w:tcPr>
                          <w:p w:rsidR="00D820ED" w:rsidRDefault="00D820ED" w:rsidP="00AB59E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Sassoon Infant Std" w:hAnsi="Sassoon Infant Std" w:cs="Omnes-Regula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Infant Std" w:hAnsi="Sassoon Infant Std" w:cs="Omnes-Regular"/>
                                <w:color w:val="000000" w:themeColor="text1"/>
                                <w:sz w:val="28"/>
                                <w:szCs w:val="28"/>
                              </w:rPr>
                              <w:t>Biomes</w:t>
                            </w:r>
                          </w:p>
                          <w:p w:rsidR="00D820ED" w:rsidRDefault="00D820ED" w:rsidP="00AC756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 w:cs="Omnes-Regula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662A02" wp14:editId="1D66674B">
                                  <wp:extent cx="4552950" cy="2942970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9926" cy="29733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505" w:type="dxa"/>
                          </w:tcPr>
                          <w:p w:rsidR="00D820ED" w:rsidRDefault="00D820ED" w:rsidP="00AB59E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Sassoon Infant Std" w:hAnsi="Sassoon Infant St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B59E2">
                              <w:rPr>
                                <w:rFonts w:ascii="Sassoon Infant Std" w:hAnsi="Sassoon Infant Std"/>
                                <w:color w:val="000000" w:themeColor="text1"/>
                                <w:sz w:val="28"/>
                                <w:szCs w:val="28"/>
                              </w:rPr>
                              <w:t>The position of Earth in space affects climate.</w:t>
                            </w:r>
                          </w:p>
                          <w:p w:rsidR="00D820ED" w:rsidRPr="00D820ED" w:rsidRDefault="00D820ED" w:rsidP="00D820ED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820ED" w:rsidTr="00D820ED">
                        <w:trPr>
                          <w:trHeight w:val="2318"/>
                        </w:trPr>
                        <w:tc>
                          <w:tcPr>
                            <w:tcW w:w="7513" w:type="dxa"/>
                            <w:vMerge/>
                          </w:tcPr>
                          <w:p w:rsidR="00D820ED" w:rsidRDefault="00D820ED" w:rsidP="00AC756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 w:cs="Omnes-Regula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505" w:type="dxa"/>
                          </w:tcPr>
                          <w:p w:rsidR="00D820ED" w:rsidRDefault="00D820ED" w:rsidP="00AC756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 w:cs="Omnes-Regula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A4FF33" wp14:editId="4DDF1A3F">
                                  <wp:extent cx="2899410" cy="2175757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1667" cy="22149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FED11C" wp14:editId="04A8DA12">
                                  <wp:extent cx="2324100" cy="2175236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96595" cy="22430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D820ED" w:rsidTr="00D820ED">
                        <w:trPr>
                          <w:trHeight w:val="2317"/>
                        </w:trPr>
                        <w:tc>
                          <w:tcPr>
                            <w:tcW w:w="7513" w:type="dxa"/>
                            <w:vMerge/>
                          </w:tcPr>
                          <w:p w:rsidR="00D820ED" w:rsidRDefault="00D820ED" w:rsidP="00AC756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505" w:type="dxa"/>
                          </w:tcPr>
                          <w:p w:rsidR="00D820ED" w:rsidRDefault="00D820ED" w:rsidP="00AC756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 w:cs="Omnes-Regula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B01767" w:rsidRPr="00AC756F" w:rsidRDefault="00B01767" w:rsidP="00AC756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ssoon Infant Std" w:hAnsi="Sassoon Infant Std" w:cs="Omnes-Regular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D5462C" w:rsidRPr="00D5462C" w:rsidRDefault="00D5462C" w:rsidP="00D5462C">
                      <w:pPr>
                        <w:pStyle w:val="ListParagraph"/>
                        <w:shd w:val="clear" w:color="auto" w:fill="9CC2E5" w:themeFill="accent5" w:themeFillTint="99"/>
                        <w:spacing w:after="100" w:afterAutospacing="1" w:line="240" w:lineRule="auto"/>
                        <w:outlineLvl w:val="2"/>
                        <w:rPr>
                          <w:rFonts w:ascii="Sassoon Infant Std" w:eastAsia="Times New Roman" w:hAnsi="Sassoon Infant Std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</w:p>
                    <w:p w:rsidR="00095946" w:rsidRPr="00707E27" w:rsidRDefault="00095946" w:rsidP="00707E27">
                      <w:pPr>
                        <w:shd w:val="clear" w:color="auto" w:fill="9CC2E5" w:themeFill="accent5" w:themeFillTint="99"/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095946">
        <w:br/>
      </w:r>
      <w:r w:rsidR="007C41B0" w:rsidRPr="00B5030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07A3DD" wp14:editId="7B265615">
                <wp:simplePos x="0" y="0"/>
                <wp:positionH relativeFrom="margin">
                  <wp:posOffset>5057775</wp:posOffset>
                </wp:positionH>
                <wp:positionV relativeFrom="paragraph">
                  <wp:posOffset>-200026</wp:posOffset>
                </wp:positionV>
                <wp:extent cx="4887595" cy="4905375"/>
                <wp:effectExtent l="0" t="0" r="8255" b="9525"/>
                <wp:wrapNone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7595" cy="49053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030B" w:rsidRDefault="00B5030B" w:rsidP="00B5030B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</w:pPr>
                          </w:p>
                          <w:p w:rsidR="00B5030B" w:rsidRDefault="00B5030B" w:rsidP="00B5030B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</w:pPr>
                          </w:p>
                          <w:p w:rsidR="000E580B" w:rsidRDefault="000E580B" w:rsidP="00B5030B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16"/>
                              <w:gridCol w:w="5551"/>
                            </w:tblGrid>
                            <w:tr w:rsidR="00B5030B" w:rsidTr="002076AB">
                              <w:tc>
                                <w:tcPr>
                                  <w:tcW w:w="1816" w:type="dxa"/>
                                </w:tcPr>
                                <w:p w:rsidR="00B5030B" w:rsidRPr="00D820ED" w:rsidRDefault="00D820ED" w:rsidP="00FB6A6A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</w:pPr>
                                  <w:r w:rsidRPr="00D820ED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Climate</w:t>
                                  </w:r>
                                </w:p>
                              </w:tc>
                              <w:tc>
                                <w:tcPr>
                                  <w:tcW w:w="5551" w:type="dxa"/>
                                </w:tcPr>
                                <w:p w:rsidR="00B5030B" w:rsidRPr="00D820ED" w:rsidRDefault="00270FBC" w:rsidP="00FB6A6A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</w:pPr>
                                  <w:r w:rsidRPr="00D820ED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Long term weather patterns</w:t>
                                  </w:r>
                                  <w:r w:rsidR="00C215F0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B5030B" w:rsidTr="002076AB">
                              <w:tc>
                                <w:tcPr>
                                  <w:tcW w:w="1816" w:type="dxa"/>
                                </w:tcPr>
                                <w:p w:rsidR="00B5030B" w:rsidRPr="00D820ED" w:rsidRDefault="00D820ED" w:rsidP="00FB6A6A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</w:pPr>
                                  <w:r w:rsidRPr="00D820ED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 xml:space="preserve">Climate </w:t>
                                  </w:r>
                                  <w: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z</w:t>
                                  </w:r>
                                  <w:r w:rsidRPr="00D820ED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one</w:t>
                                  </w:r>
                                </w:p>
                              </w:tc>
                              <w:tc>
                                <w:tcPr>
                                  <w:tcW w:w="5551" w:type="dxa"/>
                                </w:tcPr>
                                <w:p w:rsidR="00B5030B" w:rsidRPr="00D820ED" w:rsidRDefault="00AB59E2" w:rsidP="00D820ED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</w:pPr>
                                  <w:r w:rsidRPr="00D820ED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 xml:space="preserve">A climate zone is an area that has its own distinct climate. Climate zones may have their own type of vegetation and wildlife. </w:t>
                                  </w:r>
                                  <w:r w:rsidR="00270FBC" w:rsidRPr="00D820ED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102503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Climate zones are a</w:t>
                                  </w:r>
                                  <w:r w:rsidR="00270FBC" w:rsidRPr="00D820ED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 xml:space="preserve">rid, </w:t>
                                  </w:r>
                                  <w:r w:rsidR="00102503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M</w:t>
                                  </w:r>
                                  <w:r w:rsidR="00102503" w:rsidRPr="00D820ED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editerranean</w:t>
                                  </w:r>
                                  <w:r w:rsidR="00270FBC" w:rsidRPr="00D820ED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 xml:space="preserve">, </w:t>
                                  </w:r>
                                  <w:r w:rsidR="00102503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t</w:t>
                                  </w:r>
                                  <w:r w:rsidR="00270FBC" w:rsidRPr="00D820ED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 xml:space="preserve">emperate, </w:t>
                                  </w:r>
                                  <w:r w:rsidR="00102503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t</w:t>
                                  </w:r>
                                  <w:r w:rsidR="00270FBC" w:rsidRPr="00D820ED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ropical</w:t>
                                  </w:r>
                                  <w:r w:rsidR="00102503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 xml:space="preserve"> and </w:t>
                                  </w:r>
                                  <w:r w:rsidR="00102503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p</w:t>
                                  </w:r>
                                  <w:r w:rsidR="00270FBC" w:rsidRPr="00D820ED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olar</w:t>
                                  </w:r>
                                  <w:r w:rsidR="00102503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.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B5030B" w:rsidTr="002076AB">
                              <w:tc>
                                <w:tcPr>
                                  <w:tcW w:w="1816" w:type="dxa"/>
                                </w:tcPr>
                                <w:p w:rsidR="00B5030B" w:rsidRPr="00D820ED" w:rsidRDefault="00D820ED" w:rsidP="00FB6A6A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</w:pPr>
                                  <w:r w:rsidRPr="00D820ED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Precipitation</w:t>
                                  </w:r>
                                </w:p>
                              </w:tc>
                              <w:tc>
                                <w:tcPr>
                                  <w:tcW w:w="5551" w:type="dxa"/>
                                </w:tcPr>
                                <w:p w:rsidR="00B5030B" w:rsidRPr="00D820ED" w:rsidRDefault="00270FBC" w:rsidP="00D820ED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</w:pPr>
                                  <w:r w:rsidRPr="00D820ED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Rain, hail, fog, sleet, snow</w:t>
                                  </w:r>
                                  <w:r w:rsidR="00C215F0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B5030B" w:rsidTr="002076AB">
                              <w:tc>
                                <w:tcPr>
                                  <w:tcW w:w="1816" w:type="dxa"/>
                                </w:tcPr>
                                <w:p w:rsidR="00B5030B" w:rsidRPr="00D820ED" w:rsidRDefault="00D820ED" w:rsidP="00FB6A6A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</w:pPr>
                                  <w:r w:rsidRPr="00D820ED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Weather</w:t>
                                  </w:r>
                                </w:p>
                              </w:tc>
                              <w:tc>
                                <w:tcPr>
                                  <w:tcW w:w="5551" w:type="dxa"/>
                                </w:tcPr>
                                <w:p w:rsidR="00B5030B" w:rsidRPr="00D820ED" w:rsidRDefault="00270FBC" w:rsidP="00D820ED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</w:pPr>
                                  <w:r w:rsidRPr="00D820ED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Day-to-day temperature, wind, rainfall, etc.</w:t>
                                  </w:r>
                                </w:p>
                              </w:tc>
                            </w:tr>
                            <w:tr w:rsidR="00B5030B" w:rsidTr="002076AB">
                              <w:tc>
                                <w:tcPr>
                                  <w:tcW w:w="1816" w:type="dxa"/>
                                </w:tcPr>
                                <w:p w:rsidR="00B5030B" w:rsidRPr="00D820ED" w:rsidRDefault="00D820ED" w:rsidP="00FB6A6A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</w:pPr>
                                  <w:r w:rsidRPr="00D820ED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 xml:space="preserve">Vegetation </w:t>
                                  </w:r>
                                  <w: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b</w:t>
                                  </w:r>
                                  <w:r w:rsidRPr="00D820ED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elt</w:t>
                                  </w:r>
                                </w:p>
                              </w:tc>
                              <w:tc>
                                <w:tcPr>
                                  <w:tcW w:w="5551" w:type="dxa"/>
                                </w:tcPr>
                                <w:p w:rsidR="00B5030B" w:rsidRPr="00D820ED" w:rsidRDefault="00AB59E2" w:rsidP="00D820ED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</w:pPr>
                                  <w:r w:rsidRPr="00D820ED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A vegetation belt is the plant life within a biome.</w:t>
                                  </w:r>
                                </w:p>
                              </w:tc>
                            </w:tr>
                            <w:tr w:rsidR="00B5030B" w:rsidTr="002076AB">
                              <w:tc>
                                <w:tcPr>
                                  <w:tcW w:w="1816" w:type="dxa"/>
                                </w:tcPr>
                                <w:p w:rsidR="00B5030B" w:rsidRPr="00D820ED" w:rsidRDefault="00D820ED" w:rsidP="00270FBC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</w:pPr>
                                  <w:r w:rsidRPr="00D820ED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 xml:space="preserve">Biome </w:t>
                                  </w:r>
                                </w:p>
                              </w:tc>
                              <w:tc>
                                <w:tcPr>
                                  <w:tcW w:w="5551" w:type="dxa"/>
                                </w:tcPr>
                                <w:p w:rsidR="00B5030B" w:rsidRPr="00D820ED" w:rsidRDefault="00AB59E2" w:rsidP="00D820ED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</w:pPr>
                                  <w:r w:rsidRPr="00D820ED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Biomes are communities of plants and animals that have adapted common characteristics, in order to survive in a certain environment and climate.</w:t>
                                  </w:r>
                                </w:p>
                              </w:tc>
                            </w:tr>
                            <w:tr w:rsidR="00B5030B" w:rsidTr="002076AB">
                              <w:tc>
                                <w:tcPr>
                                  <w:tcW w:w="1816" w:type="dxa"/>
                                </w:tcPr>
                                <w:p w:rsidR="00B5030B" w:rsidRPr="00D820ED" w:rsidRDefault="00D820ED" w:rsidP="00270FBC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</w:pPr>
                                  <w:r w:rsidRPr="00D820ED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Latitude</w:t>
                                  </w:r>
                                </w:p>
                              </w:tc>
                              <w:tc>
                                <w:tcPr>
                                  <w:tcW w:w="5551" w:type="dxa"/>
                                </w:tcPr>
                                <w:p w:rsidR="00B5030B" w:rsidRPr="00D820ED" w:rsidRDefault="00D820ED" w:rsidP="00D820ED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</w:pPr>
                                  <w:r w:rsidRPr="00D820ED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The angular distance of a place north or south of the earth’s equator.</w:t>
                                  </w:r>
                                </w:p>
                              </w:tc>
                            </w:tr>
                            <w:tr w:rsidR="00B5030B" w:rsidTr="002076AB">
                              <w:tc>
                                <w:tcPr>
                                  <w:tcW w:w="1816" w:type="dxa"/>
                                </w:tcPr>
                                <w:p w:rsidR="00B5030B" w:rsidRPr="00D820ED" w:rsidRDefault="00D820ED" w:rsidP="00270FBC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</w:pPr>
                                  <w:r w:rsidRPr="00D820ED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Northern Hemisphere</w:t>
                                  </w:r>
                                </w:p>
                              </w:tc>
                              <w:tc>
                                <w:tcPr>
                                  <w:tcW w:w="5551" w:type="dxa"/>
                                </w:tcPr>
                                <w:p w:rsidR="00B5030B" w:rsidRPr="00D820ED" w:rsidRDefault="00D820ED" w:rsidP="00D820ED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</w:pPr>
                                  <w:r w:rsidRPr="00D820ED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That half of the earth lying north of the equator.</w:t>
                                  </w:r>
                                </w:p>
                              </w:tc>
                            </w:tr>
                            <w:tr w:rsidR="00D5462C" w:rsidTr="002076AB">
                              <w:tc>
                                <w:tcPr>
                                  <w:tcW w:w="1816" w:type="dxa"/>
                                </w:tcPr>
                                <w:p w:rsidR="00D5462C" w:rsidRPr="00D820ED" w:rsidRDefault="00D820ED" w:rsidP="00270FBC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</w:pPr>
                                  <w:r w:rsidRPr="00D820ED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Southern Hemisphere</w:t>
                                  </w:r>
                                </w:p>
                              </w:tc>
                              <w:tc>
                                <w:tcPr>
                                  <w:tcW w:w="5551" w:type="dxa"/>
                                </w:tcPr>
                                <w:p w:rsidR="00D5462C" w:rsidRPr="00D820ED" w:rsidRDefault="00D820ED" w:rsidP="00D820ED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</w:pPr>
                                  <w:r w:rsidRPr="00D820ED">
                                    <w:rPr>
                                      <w:rFonts w:ascii="Sassoon Infant Std" w:hAnsi="Sassoon Infant Std"/>
                                      <w:color w:val="000000" w:themeColor="text1"/>
                                    </w:rPr>
                                    <w:t>That half of the earth lying south of the equator.</w:t>
                                  </w:r>
                                </w:p>
                              </w:tc>
                            </w:tr>
                            <w:tr w:rsidR="00B5030B" w:rsidTr="002076AB">
                              <w:tc>
                                <w:tcPr>
                                  <w:tcW w:w="1816" w:type="dxa"/>
                                </w:tcPr>
                                <w:p w:rsidR="00B5030B" w:rsidRPr="00D820ED" w:rsidRDefault="00D820ED" w:rsidP="00270FBC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D820ED"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xis</w:t>
                                  </w:r>
                                </w:p>
                              </w:tc>
                              <w:tc>
                                <w:tcPr>
                                  <w:tcW w:w="5551" w:type="dxa"/>
                                </w:tcPr>
                                <w:p w:rsidR="00B5030B" w:rsidRPr="002E18D6" w:rsidRDefault="002E18D6" w:rsidP="002E18D6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2E18D6"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An imaginary line about which </w:t>
                                  </w:r>
                                  <w:r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the Earth </w:t>
                                  </w:r>
                                  <w:r w:rsidRPr="002E18D6"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revolves once every 24 hours</w:t>
                                  </w:r>
                                  <w:r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7C41B0" w:rsidTr="002076AB">
                              <w:tc>
                                <w:tcPr>
                                  <w:tcW w:w="1816" w:type="dxa"/>
                                </w:tcPr>
                                <w:p w:rsidR="007C41B0" w:rsidRPr="00B5030B" w:rsidRDefault="007C41B0" w:rsidP="00270FBC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1" w:type="dxa"/>
                                </w:tcPr>
                                <w:p w:rsidR="007C41B0" w:rsidRPr="00B5030B" w:rsidRDefault="007C41B0" w:rsidP="00B5030B">
                                  <w:pPr>
                                    <w:jc w:val="center"/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7C41B0" w:rsidTr="002076AB">
                              <w:tc>
                                <w:tcPr>
                                  <w:tcW w:w="1816" w:type="dxa"/>
                                </w:tcPr>
                                <w:p w:rsidR="007C41B0" w:rsidRPr="00B5030B" w:rsidRDefault="007C41B0" w:rsidP="00270FBC">
                                  <w:pPr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1" w:type="dxa"/>
                                </w:tcPr>
                                <w:p w:rsidR="007C41B0" w:rsidRPr="00B5030B" w:rsidRDefault="007C41B0" w:rsidP="00B5030B">
                                  <w:pPr>
                                    <w:jc w:val="center"/>
                                    <w:rPr>
                                      <w:rFonts w:ascii="Sassoon Infant Std" w:hAnsi="Sassoon Infant Std"/>
                                      <w:color w:val="000000" w:themeColor="text1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5030B" w:rsidRPr="00E53FF0" w:rsidRDefault="00B5030B" w:rsidP="00B5030B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07A3DD" id="Rectangle: Rounded Corners 34" o:spid="_x0000_s1036" style="position:absolute;margin-left:398.25pt;margin-top:-15.75pt;width:384.85pt;height:386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" fillcolor="#ffe599 [1303]" stroked="f" strokeweight="1pt">
                <v:stroke joinstyle="miter"/>
                <v:textbox>
                  <w:txbxContent>
                    <w:p w:rsidR="00B5030B" w:rsidRDefault="00B5030B" w:rsidP="00B5030B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</w:pPr>
                    </w:p>
                    <w:p w:rsidR="00B5030B" w:rsidRDefault="00B5030B" w:rsidP="00B5030B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</w:pPr>
                    </w:p>
                    <w:p w:rsidR="000E580B" w:rsidRDefault="000E580B" w:rsidP="00B5030B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816"/>
                        <w:gridCol w:w="5551"/>
                      </w:tblGrid>
                      <w:tr w:rsidR="00B5030B" w:rsidTr="002076AB">
                        <w:tc>
                          <w:tcPr>
                            <w:tcW w:w="1816" w:type="dxa"/>
                          </w:tcPr>
                          <w:p w:rsidR="00B5030B" w:rsidRPr="00D820ED" w:rsidRDefault="00D820ED" w:rsidP="00FB6A6A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</w:pPr>
                            <w:r w:rsidRPr="00D820ED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Climate</w:t>
                            </w:r>
                          </w:p>
                        </w:tc>
                        <w:tc>
                          <w:tcPr>
                            <w:tcW w:w="5551" w:type="dxa"/>
                          </w:tcPr>
                          <w:p w:rsidR="00B5030B" w:rsidRPr="00D820ED" w:rsidRDefault="00270FBC" w:rsidP="00FB6A6A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</w:pPr>
                            <w:r w:rsidRPr="00D820ED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Long term weather patterns</w:t>
                            </w:r>
                            <w:r w:rsidR="00C215F0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.</w:t>
                            </w:r>
                          </w:p>
                        </w:tc>
                      </w:tr>
                      <w:tr w:rsidR="00B5030B" w:rsidTr="002076AB">
                        <w:tc>
                          <w:tcPr>
                            <w:tcW w:w="1816" w:type="dxa"/>
                          </w:tcPr>
                          <w:p w:rsidR="00B5030B" w:rsidRPr="00D820ED" w:rsidRDefault="00D820ED" w:rsidP="00FB6A6A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</w:pPr>
                            <w:r w:rsidRPr="00D820ED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 xml:space="preserve">Climate </w:t>
                            </w: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z</w:t>
                            </w:r>
                            <w:r w:rsidRPr="00D820ED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one</w:t>
                            </w:r>
                          </w:p>
                        </w:tc>
                        <w:tc>
                          <w:tcPr>
                            <w:tcW w:w="5551" w:type="dxa"/>
                          </w:tcPr>
                          <w:p w:rsidR="00B5030B" w:rsidRPr="00D820ED" w:rsidRDefault="00AB59E2" w:rsidP="00D820ED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</w:pPr>
                            <w:r w:rsidRPr="00D820ED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 xml:space="preserve">A climate zone is an area that has its own distinct climate. Climate zones may have their own type of vegetation and wildlife. </w:t>
                            </w:r>
                            <w:r w:rsidR="00270FBC" w:rsidRPr="00D820ED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 xml:space="preserve"> </w:t>
                            </w:r>
                            <w:r w:rsidR="00102503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Climate zones are a</w:t>
                            </w:r>
                            <w:r w:rsidR="00270FBC" w:rsidRPr="00D820ED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 xml:space="preserve">rid, </w:t>
                            </w:r>
                            <w:r w:rsidR="00102503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M</w:t>
                            </w:r>
                            <w:r w:rsidR="00102503" w:rsidRPr="00D820ED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editerranean</w:t>
                            </w:r>
                            <w:r w:rsidR="00270FBC" w:rsidRPr="00D820ED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 xml:space="preserve">, </w:t>
                            </w:r>
                            <w:r w:rsidR="00102503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t</w:t>
                            </w:r>
                            <w:r w:rsidR="00270FBC" w:rsidRPr="00D820ED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 xml:space="preserve">emperate, </w:t>
                            </w:r>
                            <w:r w:rsidR="00102503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t</w:t>
                            </w:r>
                            <w:r w:rsidR="00270FBC" w:rsidRPr="00D820ED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ropical</w:t>
                            </w:r>
                            <w:r w:rsidR="00102503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 xml:space="preserve"> and </w:t>
                            </w:r>
                            <w:r w:rsidR="00102503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p</w:t>
                            </w:r>
                            <w:r w:rsidR="00270FBC" w:rsidRPr="00D820ED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olar</w:t>
                            </w:r>
                            <w:r w:rsidR="00102503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.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B5030B" w:rsidTr="002076AB">
                        <w:tc>
                          <w:tcPr>
                            <w:tcW w:w="1816" w:type="dxa"/>
                          </w:tcPr>
                          <w:p w:rsidR="00B5030B" w:rsidRPr="00D820ED" w:rsidRDefault="00D820ED" w:rsidP="00FB6A6A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</w:pPr>
                            <w:r w:rsidRPr="00D820ED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Precipitation</w:t>
                            </w:r>
                          </w:p>
                        </w:tc>
                        <w:tc>
                          <w:tcPr>
                            <w:tcW w:w="5551" w:type="dxa"/>
                          </w:tcPr>
                          <w:p w:rsidR="00B5030B" w:rsidRPr="00D820ED" w:rsidRDefault="00270FBC" w:rsidP="00D820ED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</w:pPr>
                            <w:r w:rsidRPr="00D820ED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Rain, hail, fog, sleet, snow</w:t>
                            </w:r>
                            <w:r w:rsidR="00C215F0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.</w:t>
                            </w:r>
                          </w:p>
                        </w:tc>
                      </w:tr>
                      <w:tr w:rsidR="00B5030B" w:rsidTr="002076AB">
                        <w:tc>
                          <w:tcPr>
                            <w:tcW w:w="1816" w:type="dxa"/>
                          </w:tcPr>
                          <w:p w:rsidR="00B5030B" w:rsidRPr="00D820ED" w:rsidRDefault="00D820ED" w:rsidP="00FB6A6A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</w:pPr>
                            <w:r w:rsidRPr="00D820ED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Weather</w:t>
                            </w:r>
                          </w:p>
                        </w:tc>
                        <w:tc>
                          <w:tcPr>
                            <w:tcW w:w="5551" w:type="dxa"/>
                          </w:tcPr>
                          <w:p w:rsidR="00B5030B" w:rsidRPr="00D820ED" w:rsidRDefault="00270FBC" w:rsidP="00D820ED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</w:pPr>
                            <w:r w:rsidRPr="00D820ED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Day-to-day temperature, wind, rainfall, etc.</w:t>
                            </w:r>
                          </w:p>
                        </w:tc>
                      </w:tr>
                      <w:tr w:rsidR="00B5030B" w:rsidTr="002076AB">
                        <w:tc>
                          <w:tcPr>
                            <w:tcW w:w="1816" w:type="dxa"/>
                          </w:tcPr>
                          <w:p w:rsidR="00B5030B" w:rsidRPr="00D820ED" w:rsidRDefault="00D820ED" w:rsidP="00FB6A6A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</w:pPr>
                            <w:r w:rsidRPr="00D820ED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 xml:space="preserve">Vegetation </w:t>
                            </w: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b</w:t>
                            </w:r>
                            <w:r w:rsidRPr="00D820ED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elt</w:t>
                            </w:r>
                          </w:p>
                        </w:tc>
                        <w:tc>
                          <w:tcPr>
                            <w:tcW w:w="5551" w:type="dxa"/>
                          </w:tcPr>
                          <w:p w:rsidR="00B5030B" w:rsidRPr="00D820ED" w:rsidRDefault="00AB59E2" w:rsidP="00D820ED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</w:pPr>
                            <w:r w:rsidRPr="00D820ED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A vegetation belt is the plant life within a biome.</w:t>
                            </w:r>
                          </w:p>
                        </w:tc>
                      </w:tr>
                      <w:tr w:rsidR="00B5030B" w:rsidTr="002076AB">
                        <w:tc>
                          <w:tcPr>
                            <w:tcW w:w="1816" w:type="dxa"/>
                          </w:tcPr>
                          <w:p w:rsidR="00B5030B" w:rsidRPr="00D820ED" w:rsidRDefault="00D820ED" w:rsidP="00270FBC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</w:pPr>
                            <w:r w:rsidRPr="00D820ED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 xml:space="preserve">Biome </w:t>
                            </w:r>
                          </w:p>
                        </w:tc>
                        <w:tc>
                          <w:tcPr>
                            <w:tcW w:w="5551" w:type="dxa"/>
                          </w:tcPr>
                          <w:p w:rsidR="00B5030B" w:rsidRPr="00D820ED" w:rsidRDefault="00AB59E2" w:rsidP="00D820ED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</w:pPr>
                            <w:r w:rsidRPr="00D820ED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Biomes are communities of plants and animals that have adapted common characteristics, in order to survive in a certain environment and climate.</w:t>
                            </w:r>
                          </w:p>
                        </w:tc>
                      </w:tr>
                      <w:tr w:rsidR="00B5030B" w:rsidTr="002076AB">
                        <w:tc>
                          <w:tcPr>
                            <w:tcW w:w="1816" w:type="dxa"/>
                          </w:tcPr>
                          <w:p w:rsidR="00B5030B" w:rsidRPr="00D820ED" w:rsidRDefault="00D820ED" w:rsidP="00270FBC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</w:pPr>
                            <w:r w:rsidRPr="00D820ED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Latitude</w:t>
                            </w:r>
                          </w:p>
                        </w:tc>
                        <w:tc>
                          <w:tcPr>
                            <w:tcW w:w="5551" w:type="dxa"/>
                          </w:tcPr>
                          <w:p w:rsidR="00B5030B" w:rsidRPr="00D820ED" w:rsidRDefault="00D820ED" w:rsidP="00D820ED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</w:pPr>
                            <w:r w:rsidRPr="00D820ED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The angular distance of a place north or south of the earth’s equator.</w:t>
                            </w:r>
                          </w:p>
                        </w:tc>
                      </w:tr>
                      <w:tr w:rsidR="00B5030B" w:rsidTr="002076AB">
                        <w:tc>
                          <w:tcPr>
                            <w:tcW w:w="1816" w:type="dxa"/>
                          </w:tcPr>
                          <w:p w:rsidR="00B5030B" w:rsidRPr="00D820ED" w:rsidRDefault="00D820ED" w:rsidP="00270FBC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</w:pPr>
                            <w:r w:rsidRPr="00D820ED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Northern Hemisphere</w:t>
                            </w:r>
                          </w:p>
                        </w:tc>
                        <w:tc>
                          <w:tcPr>
                            <w:tcW w:w="5551" w:type="dxa"/>
                          </w:tcPr>
                          <w:p w:rsidR="00B5030B" w:rsidRPr="00D820ED" w:rsidRDefault="00D820ED" w:rsidP="00D820ED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</w:pPr>
                            <w:r w:rsidRPr="00D820ED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That half of the earth lying north of the equator.</w:t>
                            </w:r>
                          </w:p>
                        </w:tc>
                      </w:tr>
                      <w:tr w:rsidR="00D5462C" w:rsidTr="002076AB">
                        <w:tc>
                          <w:tcPr>
                            <w:tcW w:w="1816" w:type="dxa"/>
                          </w:tcPr>
                          <w:p w:rsidR="00D5462C" w:rsidRPr="00D820ED" w:rsidRDefault="00D820ED" w:rsidP="00270FBC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</w:pPr>
                            <w:r w:rsidRPr="00D820ED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Southern Hemisphere</w:t>
                            </w:r>
                          </w:p>
                        </w:tc>
                        <w:tc>
                          <w:tcPr>
                            <w:tcW w:w="5551" w:type="dxa"/>
                          </w:tcPr>
                          <w:p w:rsidR="00D5462C" w:rsidRPr="00D820ED" w:rsidRDefault="00D820ED" w:rsidP="00D820ED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</w:pPr>
                            <w:r w:rsidRPr="00D820ED">
                              <w:rPr>
                                <w:rFonts w:ascii="Sassoon Infant Std" w:hAnsi="Sassoon Infant Std"/>
                                <w:color w:val="000000" w:themeColor="text1"/>
                              </w:rPr>
                              <w:t>That half of the earth lying south of the equator.</w:t>
                            </w:r>
                          </w:p>
                        </w:tc>
                      </w:tr>
                      <w:tr w:rsidR="00B5030B" w:rsidTr="002076AB">
                        <w:tc>
                          <w:tcPr>
                            <w:tcW w:w="1816" w:type="dxa"/>
                          </w:tcPr>
                          <w:p w:rsidR="00B5030B" w:rsidRPr="00D820ED" w:rsidRDefault="00D820ED" w:rsidP="00270FBC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A</w:t>
                            </w:r>
                            <w:r w:rsidRPr="00D820ED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xis</w:t>
                            </w:r>
                          </w:p>
                        </w:tc>
                        <w:tc>
                          <w:tcPr>
                            <w:tcW w:w="5551" w:type="dxa"/>
                          </w:tcPr>
                          <w:p w:rsidR="00B5030B" w:rsidRPr="002E18D6" w:rsidRDefault="002E18D6" w:rsidP="002E18D6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E18D6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An imaginary line about which </w:t>
                            </w: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the Earth </w:t>
                            </w:r>
                            <w:r w:rsidRPr="002E18D6"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revolves once every 24 hours</w:t>
                            </w: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7C41B0" w:rsidTr="002076AB">
                        <w:tc>
                          <w:tcPr>
                            <w:tcW w:w="1816" w:type="dxa"/>
                          </w:tcPr>
                          <w:p w:rsidR="007C41B0" w:rsidRPr="00B5030B" w:rsidRDefault="007C41B0" w:rsidP="00270FBC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5551" w:type="dxa"/>
                          </w:tcPr>
                          <w:p w:rsidR="007C41B0" w:rsidRPr="00B5030B" w:rsidRDefault="007C41B0" w:rsidP="00B5030B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</w:rPr>
                            </w:pPr>
                          </w:p>
                        </w:tc>
                      </w:tr>
                      <w:tr w:rsidR="007C41B0" w:rsidTr="002076AB">
                        <w:tc>
                          <w:tcPr>
                            <w:tcW w:w="1816" w:type="dxa"/>
                          </w:tcPr>
                          <w:p w:rsidR="007C41B0" w:rsidRPr="00B5030B" w:rsidRDefault="007C41B0" w:rsidP="00270FBC">
                            <w:pPr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5551" w:type="dxa"/>
                          </w:tcPr>
                          <w:p w:rsidR="007C41B0" w:rsidRPr="00B5030B" w:rsidRDefault="007C41B0" w:rsidP="00B5030B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</w:rPr>
                            </w:pPr>
                          </w:p>
                        </w:tc>
                      </w:tr>
                    </w:tbl>
                    <w:p w:rsidR="00B5030B" w:rsidRPr="00E53FF0" w:rsidRDefault="00B5030B" w:rsidP="00B5030B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E580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8728710</wp:posOffset>
                </wp:positionH>
                <wp:positionV relativeFrom="paragraph">
                  <wp:posOffset>-198120</wp:posOffset>
                </wp:positionV>
                <wp:extent cx="1218565" cy="1203960"/>
                <wp:effectExtent l="0" t="0" r="19685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8565" cy="1203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E580B" w:rsidRDefault="000E580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90EF95" wp14:editId="0D43EA7E">
                                  <wp:extent cx="1127367" cy="1189339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backgroundRemoval t="10000" b="90000" l="10000" r="90000">
                                                        <a14:foregroundMark x1="55375" y1="67284" x2="55375" y2="67284"/>
                                                        <a14:foregroundMark x1="38436" y1="61111" x2="38436" y2="61111"/>
                                                        <a14:foregroundMark x1="36482" y1="33642" x2="36482" y2="33642"/>
                                                        <a14:foregroundMark x1="47557" y1="37654" x2="47557" y2="37654"/>
                                                        <a14:foregroundMark x1="54723" y1="37654" x2="54723" y2="37654"/>
                                                        <a14:foregroundMark x1="60586" y1="33642" x2="60586" y2="33642"/>
                                                        <a14:foregroundMark x1="67101" y1="32716" x2="67101" y2="32716"/>
                                                        <a14:foregroundMark x1="11075" y1="14815" x2="11075" y2="14815"/>
                                                        <a14:foregroundMark x1="19870" y1="17901" x2="19870" y2="17901"/>
                                                        <a14:foregroundMark x1="29316" y1="16667" x2="29316" y2="16667"/>
                                                        <a14:foregroundMark x1="40065" y1="19753" x2="40065" y2="19753"/>
                                                        <a14:foregroundMark x1="44951" y1="18827" x2="44951" y2="18827"/>
                                                        <a14:foregroundMark x1="56678" y1="16358" x2="56678" y2="16358"/>
                                                        <a14:foregroundMark x1="60912" y1="16667" x2="60912" y2="16667"/>
                                                        <a14:foregroundMark x1="73616" y1="19753" x2="73616" y2="19753"/>
                                                        <a14:foregroundMark x1="65147" y1="17284" x2="65147" y2="17284"/>
                                                        <a14:foregroundMark x1="80130" y1="15432" x2="80130" y2="15432"/>
                                                        <a14:foregroundMark x1="88925" y1="16358" x2="88925" y2="16358"/>
                                                        <a14:foregroundMark x1="41042" y1="63580" x2="41042" y2="63580"/>
                                                        <a14:foregroundMark x1="41042" y1="61111" x2="41042" y2="61111"/>
                                                        <a14:foregroundMark x1="41042" y1="60802" x2="41042" y2="60802"/>
                                                        <a14:foregroundMark x1="41042" y1="60185" x2="41042" y2="60185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7367" cy="11893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7" type="#_x0000_t202" style="position:absolute;margin-left:687.3pt;margin-top:-15.6pt;width:95.95pt;height:94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" fillcolor="white [3201]" strokecolor="white [3212]" strokeweight=".5pt">
                <v:textbox>
                  <w:txbxContent>
                    <w:p w:rsidR="000E580B" w:rsidRDefault="000E580B">
                      <w:r>
                        <w:rPr>
                          <w:noProof/>
                        </w:rPr>
                        <w:drawing>
                          <wp:inline distT="0" distB="0" distL="0" distR="0" wp14:anchorId="0290EF95" wp14:editId="0D43EA7E">
                            <wp:extent cx="1127367" cy="1189339"/>
                            <wp:effectExtent l="0" t="0" r="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backgroundRemoval t="10000" b="90000" l="10000" r="90000">
                                                  <a14:foregroundMark x1="55375" y1="67284" x2="55375" y2="67284"/>
                                                  <a14:foregroundMark x1="38436" y1="61111" x2="38436" y2="61111"/>
                                                  <a14:foregroundMark x1="36482" y1="33642" x2="36482" y2="33642"/>
                                                  <a14:foregroundMark x1="47557" y1="37654" x2="47557" y2="37654"/>
                                                  <a14:foregroundMark x1="54723" y1="37654" x2="54723" y2="37654"/>
                                                  <a14:foregroundMark x1="60586" y1="33642" x2="60586" y2="33642"/>
                                                  <a14:foregroundMark x1="67101" y1="32716" x2="67101" y2="32716"/>
                                                  <a14:foregroundMark x1="11075" y1="14815" x2="11075" y2="14815"/>
                                                  <a14:foregroundMark x1="19870" y1="17901" x2="19870" y2="17901"/>
                                                  <a14:foregroundMark x1="29316" y1="16667" x2="29316" y2="16667"/>
                                                  <a14:foregroundMark x1="40065" y1="19753" x2="40065" y2="19753"/>
                                                  <a14:foregroundMark x1="44951" y1="18827" x2="44951" y2="18827"/>
                                                  <a14:foregroundMark x1="56678" y1="16358" x2="56678" y2="16358"/>
                                                  <a14:foregroundMark x1="60912" y1="16667" x2="60912" y2="16667"/>
                                                  <a14:foregroundMark x1="73616" y1="19753" x2="73616" y2="19753"/>
                                                  <a14:foregroundMark x1="65147" y1="17284" x2="65147" y2="17284"/>
                                                  <a14:foregroundMark x1="80130" y1="15432" x2="80130" y2="15432"/>
                                                  <a14:foregroundMark x1="88925" y1="16358" x2="88925" y2="16358"/>
                                                  <a14:foregroundMark x1="41042" y1="63580" x2="41042" y2="63580"/>
                                                  <a14:foregroundMark x1="41042" y1="61111" x2="41042" y2="61111"/>
                                                  <a14:foregroundMark x1="41042" y1="60802" x2="41042" y2="60802"/>
                                                  <a14:foregroundMark x1="41042" y1="60185" x2="41042" y2="60185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7367" cy="11893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E580B" w:rsidRPr="00B5030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842416" wp14:editId="0B695A6E">
                <wp:simplePos x="0" y="0"/>
                <wp:positionH relativeFrom="column">
                  <wp:posOffset>4871085</wp:posOffset>
                </wp:positionH>
                <wp:positionV relativeFrom="paragraph">
                  <wp:posOffset>-91440</wp:posOffset>
                </wp:positionV>
                <wp:extent cx="4605302" cy="676910"/>
                <wp:effectExtent l="0" t="0" r="5080" b="889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5302" cy="67691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030B" w:rsidRPr="000E580B" w:rsidRDefault="00B5030B" w:rsidP="00B5030B">
                            <w:pPr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0E580B"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40"/>
                              </w:rPr>
                              <w:t xml:space="preserve">             Key Vocabulary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842416" id="Rectangle 35" o:spid="_x0000_s1038" style="position:absolute;margin-left:383.55pt;margin-top:-7.2pt;width:362.6pt;height:53.3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" fillcolor="#ffd966 [1943]" stroked="f" strokeweight="1pt">
                <v:textbox>
                  <w:txbxContent>
                    <w:p w:rsidR="00B5030B" w:rsidRPr="000E580B" w:rsidRDefault="00B5030B" w:rsidP="00B5030B">
                      <w:pPr>
                        <w:rPr>
                          <w:rFonts w:ascii="Sassoon Infant Std" w:hAnsi="Sassoon Infant Std"/>
                          <w:b/>
                          <w:color w:val="000000" w:themeColor="text1"/>
                          <w:sz w:val="40"/>
                        </w:rPr>
                      </w:pPr>
                      <w:r w:rsidRPr="000E580B">
                        <w:rPr>
                          <w:rFonts w:ascii="Sassoon Infant Std" w:hAnsi="Sassoon Infant Std"/>
                          <w:b/>
                          <w:color w:val="000000" w:themeColor="text1"/>
                          <w:sz w:val="40"/>
                        </w:rPr>
                        <w:t xml:space="preserve">             Key Vocabulary</w:t>
                      </w:r>
                    </w:p>
                  </w:txbxContent>
                </v:textbox>
              </v:rect>
            </w:pict>
          </mc:Fallback>
        </mc:AlternateContent>
      </w:r>
      <w:r w:rsidR="00BF2755" w:rsidRPr="00A8444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D4C152" wp14:editId="2609388A">
                <wp:simplePos x="0" y="0"/>
                <wp:positionH relativeFrom="margin">
                  <wp:align>left</wp:align>
                </wp:positionH>
                <wp:positionV relativeFrom="paragraph">
                  <wp:posOffset>-208844</wp:posOffset>
                </wp:positionV>
                <wp:extent cx="4797425" cy="6965244"/>
                <wp:effectExtent l="0" t="0" r="3175" b="7620"/>
                <wp:wrapNone/>
                <wp:docPr id="28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7425" cy="6965244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444C" w:rsidRDefault="00A8444C" w:rsidP="00A8444C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</w:pPr>
                          </w:p>
                          <w:p w:rsidR="00AF2B9D" w:rsidRDefault="00AF2B9D" w:rsidP="00A8444C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</w:pPr>
                          </w:p>
                          <w:p w:rsidR="00EE61BA" w:rsidRDefault="00EE61BA" w:rsidP="00EE61BA">
                            <w:pPr>
                              <w:rPr>
                                <w:rFonts w:ascii="Sassoon Infant Std" w:hAnsi="Sassoon Infant Std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EE61BA" w:rsidRPr="00EE61BA" w:rsidRDefault="00EE61BA" w:rsidP="00EE61BA">
                            <w:pPr>
                              <w:rPr>
                                <w:rFonts w:ascii="Sassoon Infant Std" w:hAnsi="Sassoon Infant Std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AF2B9D" w:rsidRDefault="00AF2B9D" w:rsidP="00A8444C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</w:pPr>
                          </w:p>
                          <w:p w:rsidR="00AF2B9D" w:rsidRDefault="00AF2B9D" w:rsidP="00A8444C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</w:pPr>
                          </w:p>
                          <w:p w:rsidR="00AF2B9D" w:rsidRDefault="00AF2B9D" w:rsidP="00A8444C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</w:pPr>
                          </w:p>
                          <w:p w:rsidR="00AF2B9D" w:rsidRDefault="00AF2B9D" w:rsidP="00A8444C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</w:pPr>
                          </w:p>
                          <w:p w:rsidR="00AF2B9D" w:rsidRDefault="00AF2B9D" w:rsidP="00A8444C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</w:pPr>
                          </w:p>
                          <w:p w:rsidR="00AF2B9D" w:rsidRDefault="00AF2B9D" w:rsidP="00A8444C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</w:pPr>
                          </w:p>
                          <w:p w:rsidR="00AF2B9D" w:rsidRDefault="00AF2B9D" w:rsidP="00A8444C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</w:pPr>
                          </w:p>
                          <w:p w:rsidR="00AF2B9D" w:rsidRDefault="00AF2B9D" w:rsidP="00A8444C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</w:pPr>
                          </w:p>
                          <w:p w:rsidR="00AF2B9D" w:rsidRPr="00E53FF0" w:rsidRDefault="00AF2B9D" w:rsidP="00A8444C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D4C152" id="Rectangle: Rounded Corners 28" o:spid="_x0000_s1039" style="position:absolute;margin-left:0;margin-top:-16.45pt;width:377.75pt;height:548.4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" fillcolor="#b4c6e7 [1300]" stroked="f" strokeweight="1pt">
                <v:stroke joinstyle="miter"/>
                <v:textbox>
                  <w:txbxContent>
                    <w:p w:rsidR="00A8444C" w:rsidRDefault="00A8444C" w:rsidP="00A8444C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</w:pPr>
                    </w:p>
                    <w:p w:rsidR="00AF2B9D" w:rsidRDefault="00AF2B9D" w:rsidP="00A8444C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</w:pPr>
                    </w:p>
                    <w:p w:rsidR="00EE61BA" w:rsidRDefault="00EE61BA" w:rsidP="00EE61BA">
                      <w:pPr>
                        <w:rPr>
                          <w:rFonts w:ascii="Sassoon Infant Std" w:hAnsi="Sassoon Infant Std"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EE61BA" w:rsidRPr="00EE61BA" w:rsidRDefault="00EE61BA" w:rsidP="00EE61BA">
                      <w:pPr>
                        <w:rPr>
                          <w:rFonts w:ascii="Sassoon Infant Std" w:hAnsi="Sassoon Infant Std"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AF2B9D" w:rsidRDefault="00AF2B9D" w:rsidP="00A8444C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</w:pPr>
                    </w:p>
                    <w:p w:rsidR="00AF2B9D" w:rsidRDefault="00AF2B9D" w:rsidP="00A8444C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</w:pPr>
                    </w:p>
                    <w:p w:rsidR="00AF2B9D" w:rsidRDefault="00AF2B9D" w:rsidP="00A8444C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</w:pPr>
                    </w:p>
                    <w:p w:rsidR="00AF2B9D" w:rsidRDefault="00AF2B9D" w:rsidP="00A8444C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</w:pPr>
                    </w:p>
                    <w:p w:rsidR="00AF2B9D" w:rsidRDefault="00AF2B9D" w:rsidP="00A8444C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</w:pPr>
                    </w:p>
                    <w:p w:rsidR="00AF2B9D" w:rsidRDefault="00AF2B9D" w:rsidP="00A8444C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</w:pPr>
                    </w:p>
                    <w:p w:rsidR="00AF2B9D" w:rsidRDefault="00AF2B9D" w:rsidP="00A8444C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</w:pPr>
                    </w:p>
                    <w:p w:rsidR="00AF2B9D" w:rsidRDefault="00AF2B9D" w:rsidP="00A8444C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</w:pPr>
                    </w:p>
                    <w:p w:rsidR="00AF2B9D" w:rsidRPr="00E53FF0" w:rsidRDefault="00AF2B9D" w:rsidP="00A8444C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030B" w:rsidRPr="00A8444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397C17" wp14:editId="3B5A70D9">
                <wp:simplePos x="0" y="0"/>
                <wp:positionH relativeFrom="column">
                  <wp:posOffset>-355601</wp:posOffset>
                </wp:positionH>
                <wp:positionV relativeFrom="paragraph">
                  <wp:posOffset>-129822</wp:posOffset>
                </wp:positionV>
                <wp:extent cx="4639733" cy="676910"/>
                <wp:effectExtent l="0" t="0" r="8890" b="889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9733" cy="6769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444C" w:rsidRPr="000E580B" w:rsidRDefault="00B5030B" w:rsidP="00B5030B">
                            <w:pPr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  <w:sz w:val="40"/>
                              </w:rPr>
                              <w:t xml:space="preserve">  </w:t>
                            </w:r>
                            <w:r w:rsidRPr="000E580B"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40"/>
                              </w:rPr>
                              <w:t xml:space="preserve">           Intent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397C17" id="Rectangle 29" o:spid="_x0000_s1040" style="position:absolute;margin-left:-28pt;margin-top:-10.2pt;width:365.35pt;height:53.3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" fillcolor="#8eaadb [1940]" stroked="f" strokeweight="1pt">
                <v:textbox>
                  <w:txbxContent>
                    <w:p w:rsidR="00A8444C" w:rsidRPr="000E580B" w:rsidRDefault="00B5030B" w:rsidP="00B5030B">
                      <w:pPr>
                        <w:rPr>
                          <w:rFonts w:ascii="Sassoon Infant Std" w:hAnsi="Sassoon Infant Std"/>
                          <w:b/>
                          <w:color w:val="000000" w:themeColor="text1"/>
                          <w:sz w:val="40"/>
                        </w:rPr>
                      </w:pPr>
                      <w:r>
                        <w:rPr>
                          <w:rFonts w:ascii="Sassoon Infant Std" w:hAnsi="Sassoon Infant Std"/>
                          <w:color w:val="000000" w:themeColor="text1"/>
                          <w:sz w:val="40"/>
                        </w:rPr>
                        <w:t xml:space="preserve">  </w:t>
                      </w:r>
                      <w:r w:rsidRPr="000E580B">
                        <w:rPr>
                          <w:rFonts w:ascii="Sassoon Infant Std" w:hAnsi="Sassoon Infant Std"/>
                          <w:b/>
                          <w:color w:val="000000" w:themeColor="text1"/>
                          <w:sz w:val="40"/>
                        </w:rPr>
                        <w:t xml:space="preserve">           Intent</w:t>
                      </w:r>
                    </w:p>
                  </w:txbxContent>
                </v:textbox>
              </v:rect>
            </w:pict>
          </mc:Fallback>
        </mc:AlternateContent>
      </w:r>
      <w:r w:rsidR="00095946">
        <w:br/>
      </w:r>
      <w:r w:rsidR="00095946">
        <w:br/>
      </w:r>
      <w:r w:rsidR="00095946">
        <w:br/>
      </w:r>
      <w:r w:rsidR="00B0176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374073</wp:posOffset>
                </wp:positionH>
                <wp:positionV relativeFrom="paragraph">
                  <wp:posOffset>742208</wp:posOffset>
                </wp:positionV>
                <wp:extent cx="3914915" cy="2885704"/>
                <wp:effectExtent l="0" t="0" r="28575" b="1016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915" cy="28857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54"/>
                              <w:gridCol w:w="1957"/>
                              <w:gridCol w:w="1946"/>
                            </w:tblGrid>
                            <w:tr w:rsidR="00A40E8C" w:rsidTr="0059146F">
                              <w:trPr>
                                <w:trHeight w:val="1916"/>
                              </w:trPr>
                              <w:tc>
                                <w:tcPr>
                                  <w:tcW w:w="1976" w:type="dxa"/>
                                </w:tcPr>
                                <w:p w:rsidR="00B01767" w:rsidRPr="00B01767" w:rsidRDefault="00B01767" w:rsidP="00A40E8C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Sassoon Infant Std" w:hAnsi="Sassoon Infant Std" w:cs="Omnes-Regular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40E8C">
                                    <w:rPr>
                                      <w:rFonts w:ascii="Sassoon Infant Std" w:hAnsi="Sassoon Infant Std" w:cs="Omnes-Regular"/>
                                      <w:b/>
                                      <w:color w:val="000000" w:themeColor="text1"/>
                                      <w:sz w:val="34"/>
                                      <w:szCs w:val="24"/>
                                    </w:rPr>
                                    <w:t>The World’s Climate Zones:</w:t>
                                  </w:r>
                                </w:p>
                              </w:tc>
                              <w:tc>
                                <w:tcPr>
                                  <w:tcW w:w="1977" w:type="dxa"/>
                                  <w:shd w:val="clear" w:color="auto" w:fill="00B050"/>
                                </w:tcPr>
                                <w:p w:rsidR="00B01767" w:rsidRPr="00B01767" w:rsidRDefault="00B01767" w:rsidP="00B01767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Sassoon Infant Std" w:hAnsi="Sassoon Infant Std" w:cs="Omnes-Regular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B01767">
                                    <w:rPr>
                                      <w:rFonts w:ascii="Sassoon Infant Std" w:hAnsi="Sassoon Infant Std" w:cs="Omnes-Bold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Temperate </w:t>
                                  </w:r>
                                  <w:r w:rsidRPr="00B01767">
                                    <w:rPr>
                                      <w:rFonts w:ascii="Sassoon Infant Std" w:hAnsi="Sassoon Infant Std" w:cs="Omnes-Regular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(no extreme weather</w:t>
                                  </w:r>
                                  <w:r w:rsidR="00AC756F">
                                    <w:rPr>
                                      <w:rFonts w:ascii="Sassoon Infant Std" w:hAnsi="Sassoon Infant Std" w:cs="Omnes-Regular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01767">
                                    <w:rPr>
                                      <w:rFonts w:ascii="Sassoon Infant Std" w:hAnsi="Sassoon Infant Std" w:cs="Omnes-Regular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with rainfall throughout the year)</w:t>
                                  </w:r>
                                  <w:r>
                                    <w:rPr>
                                      <w:rFonts w:ascii="Sassoon Infant Std" w:hAnsi="Sassoon Infant Std" w:cs="Omnes-Regular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 w:rsidR="00C215F0">
                                    <w:rPr>
                                      <w:rFonts w:ascii="Sassoon Infant Std" w:hAnsi="Sassoon Infant Std" w:cs="Omnes-Regular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assoon Infant Std" w:hAnsi="Sassoon Infant Std" w:cs="Omnes-Regular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e.g. </w:t>
                                  </w:r>
                                  <w:r w:rsidR="00A40E8C" w:rsidRPr="00D820ED">
                                    <w:rPr>
                                      <w:rFonts w:ascii="Sassoon Infant Std" w:hAnsi="Sassoon Infant Std" w:cs="Omnes-Regular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  <w:t>London in Britain</w:t>
                                  </w:r>
                                </w:p>
                              </w:tc>
                              <w:tc>
                                <w:tcPr>
                                  <w:tcW w:w="1977" w:type="dxa"/>
                                  <w:shd w:val="clear" w:color="auto" w:fill="FFFF00"/>
                                </w:tcPr>
                                <w:p w:rsidR="00B01767" w:rsidRPr="00D820ED" w:rsidRDefault="00B01767" w:rsidP="00B01767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Sassoon Infant Std" w:hAnsi="Sassoon Infant Std" w:cs="Omnes-Regular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B01767">
                                    <w:rPr>
                                      <w:rFonts w:ascii="Sassoon Infant Std" w:hAnsi="Sassoon Infant Std" w:cs="Omnes-Bold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Arid </w:t>
                                  </w:r>
                                  <w:r w:rsidRPr="00B01767">
                                    <w:rPr>
                                      <w:rFonts w:ascii="Sassoon Infant Std" w:hAnsi="Sassoon Infant Std" w:cs="Omnes-Regular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(hot and dry)</w:t>
                                  </w:r>
                                  <w:r>
                                    <w:rPr>
                                      <w:rFonts w:ascii="Sassoon Infant Std" w:hAnsi="Sassoon Infant Std" w:cs="Omnes-Regular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, e.g. </w:t>
                                  </w:r>
                                  <w:r w:rsidR="00A40E8C" w:rsidRPr="00D820ED">
                                    <w:rPr>
                                      <w:rFonts w:ascii="Sassoon Infant Std" w:hAnsi="Sassoon Infant Std" w:cs="Omnes-Regular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Cairo in Egypt. </w:t>
                                  </w:r>
                                </w:p>
                                <w:p w:rsidR="00B01767" w:rsidRPr="00B01767" w:rsidRDefault="00B01767" w:rsidP="00B01767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Sassoon Infant Std" w:hAnsi="Sassoon Infant Std" w:cs="Omnes-Regular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40E8C" w:rsidTr="0059146F">
                              <w:trPr>
                                <w:trHeight w:val="1847"/>
                              </w:trPr>
                              <w:tc>
                                <w:tcPr>
                                  <w:tcW w:w="1976" w:type="dxa"/>
                                  <w:shd w:val="clear" w:color="auto" w:fill="FFFFFF" w:themeFill="background1"/>
                                </w:tcPr>
                                <w:p w:rsidR="00A40E8C" w:rsidRPr="00B01767" w:rsidRDefault="00B01767" w:rsidP="00B01767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Sassoon Infant Std" w:hAnsi="Sassoon Infant Std" w:cs="Omnes-Regular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B01767">
                                    <w:rPr>
                                      <w:rFonts w:ascii="Sassoon Infant Std" w:hAnsi="Sassoon Infant Std" w:cs="Omnes-Bold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Polar </w:t>
                                  </w:r>
                                  <w:r w:rsidRPr="00B01767">
                                    <w:rPr>
                                      <w:rFonts w:ascii="Sassoon Infant Std" w:hAnsi="Sassoon Infant Std" w:cs="Omnes-Regular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(a dry climate with very low temperatures)</w:t>
                                  </w:r>
                                  <w:r w:rsidR="00A40E8C">
                                    <w:rPr>
                                      <w:rFonts w:ascii="Sassoon Infant Std" w:hAnsi="Sassoon Infant Std" w:cs="Omnes-Regular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, e.g. </w:t>
                                  </w:r>
                                  <w:r w:rsidR="00A40E8C" w:rsidRPr="00D820ED">
                                    <w:rPr>
                                      <w:rFonts w:ascii="Sassoon Infant Std" w:hAnsi="Sassoon Infant Std" w:cs="Omnes-Regular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  <w:t>Nuuk in Greenland.</w:t>
                                  </w:r>
                                </w:p>
                              </w:tc>
                              <w:tc>
                                <w:tcPr>
                                  <w:tcW w:w="1977" w:type="dxa"/>
                                  <w:shd w:val="clear" w:color="auto" w:fill="FFC000"/>
                                </w:tcPr>
                                <w:p w:rsidR="00B01767" w:rsidRPr="00B01767" w:rsidRDefault="00B01767" w:rsidP="00B01767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Sassoon Infant Std" w:hAnsi="Sassoon Infant Std" w:cs="Omnes-Regular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B01767">
                                    <w:rPr>
                                      <w:rFonts w:ascii="Sassoon Infant Std" w:hAnsi="Sassoon Infant Std" w:cs="Omnes-Bold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Mediterranean</w:t>
                                  </w:r>
                                  <w:r w:rsidR="000169B7">
                                    <w:rPr>
                                      <w:rFonts w:ascii="Sassoon Infant Std" w:hAnsi="Sassoon Infant Std" w:cs="Omnes-Bold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(hot, dry summers and cool winters) </w:t>
                                  </w:r>
                                  <w:r w:rsidR="00A40E8C">
                                    <w:rPr>
                                      <w:rFonts w:ascii="Sassoon Infant Std" w:hAnsi="Sassoon Infant Std" w:cs="Omnes-Regular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e.g. </w:t>
                                  </w:r>
                                  <w:r w:rsidR="00A40E8C" w:rsidRPr="00D820ED">
                                    <w:rPr>
                                      <w:rFonts w:ascii="Sassoon Infant Std" w:hAnsi="Sassoon Infant Std" w:cs="Omnes-Regular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  <w:t>Servile in</w:t>
                                  </w:r>
                                  <w:r w:rsidR="00870E63">
                                    <w:rPr>
                                      <w:rFonts w:ascii="Sassoon Infant Std" w:hAnsi="Sassoon Infant Std" w:cs="Omnes-Regular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r w:rsidR="00A40E8C" w:rsidRPr="00D820ED">
                                    <w:rPr>
                                      <w:rFonts w:ascii="Sassoon Infant Std" w:hAnsi="Sassoon Infant Std" w:cs="Omnes-Regular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  <w:t>Spain.</w:t>
                                  </w:r>
                                </w:p>
                              </w:tc>
                              <w:tc>
                                <w:tcPr>
                                  <w:tcW w:w="1977" w:type="dxa"/>
                                  <w:shd w:val="clear" w:color="auto" w:fill="FF0000"/>
                                </w:tcPr>
                                <w:p w:rsidR="00B01767" w:rsidRPr="00B01767" w:rsidRDefault="00B01767" w:rsidP="00B01767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Sassoon Infant Std" w:hAnsi="Sassoon Infant Std" w:cs="Omnes-Bold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B01767">
                                    <w:rPr>
                                      <w:rFonts w:ascii="Sassoon Infant Std" w:hAnsi="Sassoon Infant Std" w:cs="Omnes-Bold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Tropical </w:t>
                                  </w:r>
                                  <w:r w:rsidRPr="00B01767">
                                    <w:rPr>
                                      <w:rFonts w:ascii="Sassoon Infant Std" w:hAnsi="Sassoon Infant Std" w:cs="Omnes-Regular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(high temperatures all year round with lots of rain)</w:t>
                                  </w:r>
                                  <w:r w:rsidR="00A40E8C">
                                    <w:rPr>
                                      <w:rFonts w:ascii="Sassoon Infant Std" w:hAnsi="Sassoon Infant Std" w:cs="Omnes-Regular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, e.g. </w:t>
                                  </w:r>
                                  <w:r w:rsidR="00A40E8C" w:rsidRPr="00D820ED">
                                    <w:rPr>
                                      <w:rFonts w:ascii="Sassoon Infant Std" w:hAnsi="Sassoon Infant Std" w:cs="Omnes-Regular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  <w:t>Manaus in Brazil.</w:t>
                                  </w:r>
                                  <w:r w:rsidR="00A40E8C">
                                    <w:rPr>
                                      <w:rFonts w:ascii="Sassoon Infant Std" w:hAnsi="Sassoon Infant Std" w:cs="Omnes-Regular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B01767" w:rsidRDefault="00B017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41" type="#_x0000_t202" style="position:absolute;margin-left:29.45pt;margin-top:58.45pt;width:308.25pt;height:227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" fillcolor="white [3201]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54"/>
                        <w:gridCol w:w="1957"/>
                        <w:gridCol w:w="1946"/>
                      </w:tblGrid>
                      <w:tr w:rsidR="00A40E8C" w:rsidTr="0059146F">
                        <w:trPr>
                          <w:trHeight w:val="1916"/>
                        </w:trPr>
                        <w:tc>
                          <w:tcPr>
                            <w:tcW w:w="1976" w:type="dxa"/>
                          </w:tcPr>
                          <w:p w:rsidR="00B01767" w:rsidRPr="00B01767" w:rsidRDefault="00B01767" w:rsidP="00A40E8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Sassoon Infant Std" w:hAnsi="Sassoon Infant Std" w:cs="Omnes-Regular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40E8C">
                              <w:rPr>
                                <w:rFonts w:ascii="Sassoon Infant Std" w:hAnsi="Sassoon Infant Std" w:cs="Omnes-Regular"/>
                                <w:b/>
                                <w:color w:val="000000" w:themeColor="text1"/>
                                <w:sz w:val="34"/>
                                <w:szCs w:val="24"/>
                              </w:rPr>
                              <w:t>The World’s Climate Zones:</w:t>
                            </w:r>
                          </w:p>
                        </w:tc>
                        <w:tc>
                          <w:tcPr>
                            <w:tcW w:w="1977" w:type="dxa"/>
                            <w:shd w:val="clear" w:color="auto" w:fill="00B050"/>
                          </w:tcPr>
                          <w:p w:rsidR="00B01767" w:rsidRPr="00B01767" w:rsidRDefault="00B01767" w:rsidP="00B0176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 w:cs="Omnes-Regular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01767">
                              <w:rPr>
                                <w:rFonts w:ascii="Sassoon Infant Std" w:hAnsi="Sassoon Infant Std" w:cs="Omnes-Bold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Temperate </w:t>
                            </w:r>
                            <w:r w:rsidRPr="00B01767">
                              <w:rPr>
                                <w:rFonts w:ascii="Sassoon Infant Std" w:hAnsi="Sassoon Infant Std" w:cs="Omnes-Regular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(no extreme weather</w:t>
                            </w:r>
                            <w:r w:rsidR="00AC756F">
                              <w:rPr>
                                <w:rFonts w:ascii="Sassoon Infant Std" w:hAnsi="Sassoon Infant Std" w:cs="Omnes-Regular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01767">
                              <w:rPr>
                                <w:rFonts w:ascii="Sassoon Infant Std" w:hAnsi="Sassoon Infant Std" w:cs="Omnes-Regular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with rainfall throughout the year)</w:t>
                            </w:r>
                            <w:r>
                              <w:rPr>
                                <w:rFonts w:ascii="Sassoon Infant Std" w:hAnsi="Sassoon Infant Std" w:cs="Omnes-Regular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,</w:t>
                            </w:r>
                            <w:r w:rsidR="00C215F0">
                              <w:rPr>
                                <w:rFonts w:ascii="Sassoon Infant Std" w:hAnsi="Sassoon Infant Std" w:cs="Omnes-Regular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assoon Infant Std" w:hAnsi="Sassoon Infant Std" w:cs="Omnes-Regular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e.g. </w:t>
                            </w:r>
                            <w:r w:rsidR="00A40E8C" w:rsidRPr="00D820ED">
                              <w:rPr>
                                <w:rFonts w:ascii="Sassoon Infant Std" w:hAnsi="Sassoon Infant Std" w:cs="Omnes-Regular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London in Britain</w:t>
                            </w:r>
                          </w:p>
                        </w:tc>
                        <w:tc>
                          <w:tcPr>
                            <w:tcW w:w="1977" w:type="dxa"/>
                            <w:shd w:val="clear" w:color="auto" w:fill="FFFF00"/>
                          </w:tcPr>
                          <w:p w:rsidR="00B01767" w:rsidRPr="00D820ED" w:rsidRDefault="00B01767" w:rsidP="00B0176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 w:cs="Omnes-Regular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01767">
                              <w:rPr>
                                <w:rFonts w:ascii="Sassoon Infant Std" w:hAnsi="Sassoon Infant Std" w:cs="Omnes-Bold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Arid </w:t>
                            </w:r>
                            <w:r w:rsidRPr="00B01767">
                              <w:rPr>
                                <w:rFonts w:ascii="Sassoon Infant Std" w:hAnsi="Sassoon Infant Std" w:cs="Omnes-Regular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(hot and dry)</w:t>
                            </w:r>
                            <w:r>
                              <w:rPr>
                                <w:rFonts w:ascii="Sassoon Infant Std" w:hAnsi="Sassoon Infant Std" w:cs="Omnes-Regular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e.g. </w:t>
                            </w:r>
                            <w:r w:rsidR="00A40E8C" w:rsidRPr="00D820ED">
                              <w:rPr>
                                <w:rFonts w:ascii="Sassoon Infant Std" w:hAnsi="Sassoon Infant Std" w:cs="Omnes-Regular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Cairo in Egypt. </w:t>
                            </w:r>
                          </w:p>
                          <w:p w:rsidR="00B01767" w:rsidRPr="00B01767" w:rsidRDefault="00B01767" w:rsidP="00B0176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 w:cs="Omnes-Regular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40E8C" w:rsidTr="0059146F">
                        <w:trPr>
                          <w:trHeight w:val="1847"/>
                        </w:trPr>
                        <w:tc>
                          <w:tcPr>
                            <w:tcW w:w="1976" w:type="dxa"/>
                            <w:shd w:val="clear" w:color="auto" w:fill="FFFFFF" w:themeFill="background1"/>
                          </w:tcPr>
                          <w:p w:rsidR="00A40E8C" w:rsidRPr="00B01767" w:rsidRDefault="00B01767" w:rsidP="00B0176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 w:cs="Omnes-Regular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01767">
                              <w:rPr>
                                <w:rFonts w:ascii="Sassoon Infant Std" w:hAnsi="Sassoon Infant Std" w:cs="Omnes-Bold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Polar </w:t>
                            </w:r>
                            <w:r w:rsidRPr="00B01767">
                              <w:rPr>
                                <w:rFonts w:ascii="Sassoon Infant Std" w:hAnsi="Sassoon Infant Std" w:cs="Omnes-Regular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(a dry climate with very low temperatures)</w:t>
                            </w:r>
                            <w:r w:rsidR="00A40E8C">
                              <w:rPr>
                                <w:rFonts w:ascii="Sassoon Infant Std" w:hAnsi="Sassoon Infant Std" w:cs="Omnes-Regular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e.g. </w:t>
                            </w:r>
                            <w:r w:rsidR="00A40E8C" w:rsidRPr="00D820ED">
                              <w:rPr>
                                <w:rFonts w:ascii="Sassoon Infant Std" w:hAnsi="Sassoon Infant Std" w:cs="Omnes-Regular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Nuuk in Greenland.</w:t>
                            </w:r>
                          </w:p>
                        </w:tc>
                        <w:tc>
                          <w:tcPr>
                            <w:tcW w:w="1977" w:type="dxa"/>
                            <w:shd w:val="clear" w:color="auto" w:fill="FFC000"/>
                          </w:tcPr>
                          <w:p w:rsidR="00B01767" w:rsidRPr="00B01767" w:rsidRDefault="00B01767" w:rsidP="00B0176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 w:cs="Omnes-Regular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01767">
                              <w:rPr>
                                <w:rFonts w:ascii="Sassoon Infant Std" w:hAnsi="Sassoon Infant Std" w:cs="Omnes-Bold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Mediterranean</w:t>
                            </w:r>
                            <w:r w:rsidR="000169B7">
                              <w:rPr>
                                <w:rFonts w:ascii="Sassoon Infant Std" w:hAnsi="Sassoon Infant Std" w:cs="Omnes-Bold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(hot, dry summers and cool winters) </w:t>
                            </w:r>
                            <w:r w:rsidR="00A40E8C">
                              <w:rPr>
                                <w:rFonts w:ascii="Sassoon Infant Std" w:hAnsi="Sassoon Infant Std" w:cs="Omnes-Regular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e.g. </w:t>
                            </w:r>
                            <w:r w:rsidR="00A40E8C" w:rsidRPr="00D820ED">
                              <w:rPr>
                                <w:rFonts w:ascii="Sassoon Infant Std" w:hAnsi="Sassoon Infant Std" w:cs="Omnes-Regular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Servile in</w:t>
                            </w:r>
                            <w:r w:rsidR="00870E63">
                              <w:rPr>
                                <w:rFonts w:ascii="Sassoon Infant Std" w:hAnsi="Sassoon Infant Std" w:cs="Omnes-Regular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A40E8C" w:rsidRPr="00D820ED">
                              <w:rPr>
                                <w:rFonts w:ascii="Sassoon Infant Std" w:hAnsi="Sassoon Infant Std" w:cs="Omnes-Regular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Spain.</w:t>
                            </w:r>
                          </w:p>
                        </w:tc>
                        <w:tc>
                          <w:tcPr>
                            <w:tcW w:w="1977" w:type="dxa"/>
                            <w:shd w:val="clear" w:color="auto" w:fill="FF0000"/>
                          </w:tcPr>
                          <w:p w:rsidR="00B01767" w:rsidRPr="00B01767" w:rsidRDefault="00B01767" w:rsidP="00B0176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assoon Infant Std" w:hAnsi="Sassoon Infant Std" w:cs="Omnes-Bold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01767">
                              <w:rPr>
                                <w:rFonts w:ascii="Sassoon Infant Std" w:hAnsi="Sassoon Infant Std" w:cs="Omnes-Bold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Tropical </w:t>
                            </w:r>
                            <w:r w:rsidRPr="00B01767">
                              <w:rPr>
                                <w:rFonts w:ascii="Sassoon Infant Std" w:hAnsi="Sassoon Infant Std" w:cs="Omnes-Regular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(high temperatures all year round with lots of rain)</w:t>
                            </w:r>
                            <w:r w:rsidR="00A40E8C">
                              <w:rPr>
                                <w:rFonts w:ascii="Sassoon Infant Std" w:hAnsi="Sassoon Infant Std" w:cs="Omnes-Regular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e.g. </w:t>
                            </w:r>
                            <w:r w:rsidR="00A40E8C" w:rsidRPr="00D820ED">
                              <w:rPr>
                                <w:rFonts w:ascii="Sassoon Infant Std" w:hAnsi="Sassoon Infant Std" w:cs="Omnes-Regular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Manaus in Brazil.</w:t>
                            </w:r>
                            <w:r w:rsidR="00A40E8C">
                              <w:rPr>
                                <w:rFonts w:ascii="Sassoon Infant Std" w:hAnsi="Sassoon Infant Std" w:cs="Omnes-Regular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B01767" w:rsidRDefault="00B01767"/>
                  </w:txbxContent>
                </v:textbox>
              </v:shape>
            </w:pict>
          </mc:Fallback>
        </mc:AlternateContent>
      </w:r>
    </w:p>
    <w:p w:rsidR="00B5030B" w:rsidRDefault="00B5030B"/>
    <w:p w:rsidR="00B5030B" w:rsidRDefault="00B5030B"/>
    <w:p w:rsidR="00B5030B" w:rsidRDefault="00B5030B"/>
    <w:p w:rsidR="00B5030B" w:rsidRDefault="00B5030B"/>
    <w:p w:rsidR="00B5030B" w:rsidRDefault="00B5030B"/>
    <w:p w:rsidR="00B5030B" w:rsidRDefault="00B5030B"/>
    <w:p w:rsidR="00B5030B" w:rsidRDefault="00B5030B"/>
    <w:p w:rsidR="00B5030B" w:rsidRDefault="00B5030B"/>
    <w:p w:rsidR="00B5030B" w:rsidRDefault="00B5030B"/>
    <w:p w:rsidR="00B5030B" w:rsidRDefault="00B5030B"/>
    <w:p w:rsidR="00B5030B" w:rsidRDefault="00C930EB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177165</wp:posOffset>
                </wp:positionV>
                <wp:extent cx="4151630" cy="2797810"/>
                <wp:effectExtent l="0" t="0" r="20320" b="2159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1630" cy="279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374D2" w:rsidRDefault="00A40E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08ECA9" wp14:editId="7D6C15BD">
                                  <wp:extent cx="4168500" cy="2486025"/>
                                  <wp:effectExtent l="0" t="0" r="381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48050" cy="25931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42" type="#_x0000_t202" style="position:absolute;margin-left:9.85pt;margin-top:13.95pt;width:326.9pt;height:220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" fillcolor="white [3201]" strokeweight=".5pt">
                <v:textbox>
                  <w:txbxContent>
                    <w:p w:rsidR="00E374D2" w:rsidRDefault="00A40E8C">
                      <w:r>
                        <w:rPr>
                          <w:noProof/>
                        </w:rPr>
                        <w:drawing>
                          <wp:inline distT="0" distB="0" distL="0" distR="0" wp14:anchorId="7C08ECA9" wp14:editId="7D6C15BD">
                            <wp:extent cx="4168500" cy="2486025"/>
                            <wp:effectExtent l="0" t="0" r="381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48050" cy="25931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5030B" w:rsidRDefault="00B5030B"/>
    <w:p w:rsidR="00B5030B" w:rsidRDefault="00C930EB">
      <w:r>
        <w:rPr>
          <w:rFonts w:ascii="Sassoon Infant Std" w:hAnsi="Sassoon Infant Std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DE07016" wp14:editId="6638CE69">
                <wp:simplePos x="0" y="0"/>
                <wp:positionH relativeFrom="column">
                  <wp:posOffset>-104775</wp:posOffset>
                </wp:positionH>
                <wp:positionV relativeFrom="paragraph">
                  <wp:posOffset>287655</wp:posOffset>
                </wp:positionV>
                <wp:extent cx="1209675" cy="266700"/>
                <wp:effectExtent l="0" t="0" r="28575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30EB" w:rsidRPr="00C930EB" w:rsidRDefault="00C930EB" w:rsidP="00C930E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Arctic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 xml:space="preserve">Circle  </w:t>
                            </w:r>
                            <w:r w:rsidRPr="00C215F0">
                              <w:rPr>
                                <w:sz w:val="16"/>
                                <w:szCs w:val="16"/>
                              </w:rPr>
                              <w:t>66</w:t>
                            </w:r>
                            <w:proofErr w:type="gramEnd"/>
                            <w:r w:rsidRPr="00C215F0">
                              <w:rPr>
                                <w:sz w:val="16"/>
                                <w:szCs w:val="16"/>
                              </w:rPr>
                              <w:t>.6</w:t>
                            </w:r>
                            <w:r w:rsidRPr="00C215F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˚N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07016" id="Text Box 22" o:spid="_x0000_s1043" type="#_x0000_t202" style="position:absolute;margin-left:-8.25pt;margin-top:22.65pt;width:95.25pt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" fillcolor="window" strokeweight=".5pt">
                <v:textbox>
                  <w:txbxContent>
                    <w:p w:rsidR="00C930EB" w:rsidRPr="00C930EB" w:rsidRDefault="00C930EB" w:rsidP="00C930E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Arctic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 xml:space="preserve">Circle  </w:t>
                      </w:r>
                      <w:r w:rsidRPr="00C215F0">
                        <w:rPr>
                          <w:sz w:val="16"/>
                          <w:szCs w:val="16"/>
                        </w:rPr>
                        <w:t>66</w:t>
                      </w:r>
                      <w:proofErr w:type="gramEnd"/>
                      <w:r w:rsidRPr="00C215F0">
                        <w:rPr>
                          <w:sz w:val="16"/>
                          <w:szCs w:val="16"/>
                        </w:rPr>
                        <w:t>.6</w:t>
                      </w:r>
                      <w:r w:rsidRPr="00C215F0">
                        <w:rPr>
                          <w:rFonts w:cstheme="minorHAnsi"/>
                          <w:sz w:val="16"/>
                          <w:szCs w:val="16"/>
                        </w:rPr>
                        <w:t>˚N</w:t>
                      </w:r>
                    </w:p>
                  </w:txbxContent>
                </v:textbox>
              </v:shape>
            </w:pict>
          </mc:Fallback>
        </mc:AlternateContent>
      </w:r>
    </w:p>
    <w:p w:rsidR="00B5030B" w:rsidRDefault="007C41B0">
      <w:r w:rsidRPr="00526554">
        <w:rPr>
          <w:rFonts w:ascii="Sassoon Infant Std" w:hAnsi="Sassoon Infant Std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752E9E" wp14:editId="438A66AC">
                <wp:simplePos x="0" y="0"/>
                <wp:positionH relativeFrom="margin">
                  <wp:posOffset>6187440</wp:posOffset>
                </wp:positionH>
                <wp:positionV relativeFrom="paragraph">
                  <wp:posOffset>87630</wp:posOffset>
                </wp:positionV>
                <wp:extent cx="2857500" cy="2133600"/>
                <wp:effectExtent l="0" t="0" r="0" b="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133600"/>
                        </a:xfrm>
                        <a:prstGeom prst="ellipse">
                          <a:avLst/>
                        </a:prstGeom>
                        <a:solidFill>
                          <a:srgbClr val="C992D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030B" w:rsidRPr="00AF2B9D" w:rsidRDefault="00C21716" w:rsidP="00B5030B">
                            <w:pPr>
                              <w:jc w:val="center"/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AF2B9D">
                              <w:rPr>
                                <w:rFonts w:ascii="Sassoon Infant Std" w:hAnsi="Sassoon Infant Std"/>
                                <w:b/>
                                <w:color w:val="000000" w:themeColor="text1"/>
                                <w:sz w:val="36"/>
                              </w:rPr>
                              <w:t>Career Aspirations</w:t>
                            </w:r>
                          </w:p>
                          <w:p w:rsidR="00B5030B" w:rsidRDefault="00B5030B" w:rsidP="00B5030B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</w:rPr>
                            </w:pPr>
                            <w:r w:rsidRPr="00940FD1"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</w:rPr>
                              <w:t>Weather broadcaster</w:t>
                            </w:r>
                          </w:p>
                          <w:p w:rsidR="00C23BB0" w:rsidRPr="00940FD1" w:rsidRDefault="00C23BB0" w:rsidP="00B5030B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</w:rPr>
                              <w:t>Climatologist</w:t>
                            </w:r>
                          </w:p>
                          <w:p w:rsidR="00940FD1" w:rsidRPr="00940FD1" w:rsidRDefault="00940FD1" w:rsidP="00B5030B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</w:rPr>
                            </w:pPr>
                            <w:r w:rsidRPr="00940FD1"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</w:rPr>
                              <w:t>Meteorologist</w:t>
                            </w:r>
                          </w:p>
                          <w:p w:rsidR="00B5030B" w:rsidRPr="00526554" w:rsidRDefault="00B5030B" w:rsidP="00B5030B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752E9E" id="Oval 36" o:spid="_x0000_s1044" style="position:absolute;margin-left:487.2pt;margin-top:6.9pt;width:225pt;height:16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" fillcolor="#c992da" stroked="f" strokeweight="1pt">
                <v:stroke joinstyle="miter"/>
                <v:textbox>
                  <w:txbxContent>
                    <w:p w:rsidR="00B5030B" w:rsidRPr="00AF2B9D" w:rsidRDefault="00C21716" w:rsidP="00B5030B">
                      <w:pPr>
                        <w:jc w:val="center"/>
                        <w:rPr>
                          <w:rFonts w:ascii="Sassoon Infant Std" w:hAnsi="Sassoon Infant Std"/>
                          <w:b/>
                          <w:color w:val="000000" w:themeColor="text1"/>
                          <w:sz w:val="36"/>
                        </w:rPr>
                      </w:pPr>
                      <w:r w:rsidRPr="00AF2B9D">
                        <w:rPr>
                          <w:rFonts w:ascii="Sassoon Infant Std" w:hAnsi="Sassoon Infant Std"/>
                          <w:b/>
                          <w:color w:val="000000" w:themeColor="text1"/>
                          <w:sz w:val="36"/>
                        </w:rPr>
                        <w:t>Career Aspirations</w:t>
                      </w:r>
                    </w:p>
                    <w:p w:rsidR="00B5030B" w:rsidRDefault="00B5030B" w:rsidP="00B5030B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32"/>
                        </w:rPr>
                      </w:pPr>
                      <w:r w:rsidRPr="00940FD1">
                        <w:rPr>
                          <w:rFonts w:ascii="Sassoon Infant Std" w:hAnsi="Sassoon Infant Std"/>
                          <w:color w:val="000000" w:themeColor="text1"/>
                          <w:sz w:val="32"/>
                        </w:rPr>
                        <w:t>Weather broadcaster</w:t>
                      </w:r>
                    </w:p>
                    <w:p w:rsidR="00C23BB0" w:rsidRPr="00940FD1" w:rsidRDefault="00C23BB0" w:rsidP="00B5030B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Sassoon Infant Std" w:hAnsi="Sassoon Infant Std"/>
                          <w:color w:val="000000" w:themeColor="text1"/>
                          <w:sz w:val="32"/>
                        </w:rPr>
                        <w:t>Climatologist</w:t>
                      </w:r>
                    </w:p>
                    <w:p w:rsidR="00940FD1" w:rsidRPr="00940FD1" w:rsidRDefault="00940FD1" w:rsidP="00B5030B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32"/>
                        </w:rPr>
                      </w:pPr>
                      <w:r w:rsidRPr="00940FD1">
                        <w:rPr>
                          <w:rFonts w:ascii="Sassoon Infant Std" w:hAnsi="Sassoon Infant Std"/>
                          <w:color w:val="000000" w:themeColor="text1"/>
                          <w:sz w:val="32"/>
                        </w:rPr>
                        <w:t>Meteorologist</w:t>
                      </w:r>
                    </w:p>
                    <w:p w:rsidR="00B5030B" w:rsidRPr="00526554" w:rsidRDefault="00B5030B" w:rsidP="00B5030B">
                      <w:pPr>
                        <w:jc w:val="center"/>
                        <w:rPr>
                          <w:rFonts w:ascii="Sassoon Infant Std" w:hAnsi="Sassoon Infant Std"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C21716" w:rsidRDefault="00C930EB">
      <w:r>
        <w:rPr>
          <w:rFonts w:ascii="Sassoon Infant Std" w:hAnsi="Sassoon Infant Std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E07016" wp14:editId="6638CE69">
                <wp:simplePos x="0" y="0"/>
                <wp:positionH relativeFrom="column">
                  <wp:posOffset>-104775</wp:posOffset>
                </wp:positionH>
                <wp:positionV relativeFrom="paragraph">
                  <wp:posOffset>249555</wp:posOffset>
                </wp:positionV>
                <wp:extent cx="1314450" cy="2667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30EB" w:rsidRPr="00C215F0" w:rsidRDefault="00C930EB" w:rsidP="00C930E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Topic of Cancer </w:t>
                            </w:r>
                            <w:r w:rsidRPr="00C215F0">
                              <w:rPr>
                                <w:sz w:val="16"/>
                                <w:szCs w:val="16"/>
                              </w:rPr>
                              <w:t>23.</w:t>
                            </w:r>
                            <w:r w:rsidR="00C215F0" w:rsidRPr="00C215F0"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 w:rsidRPr="00C215F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˚N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07016" id="Text Box 9" o:spid="_x0000_s1045" type="#_x0000_t202" style="position:absolute;margin-left:-8.25pt;margin-top:19.65pt;width:103.5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" fillcolor="window" strokeweight=".5pt">
                <v:textbox>
                  <w:txbxContent>
                    <w:p w:rsidR="00C930EB" w:rsidRPr="00C215F0" w:rsidRDefault="00C930EB" w:rsidP="00C930E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Topic of Cancer </w:t>
                      </w:r>
                      <w:r w:rsidRPr="00C215F0">
                        <w:rPr>
                          <w:sz w:val="16"/>
                          <w:szCs w:val="16"/>
                        </w:rPr>
                        <w:t>23.</w:t>
                      </w:r>
                      <w:r w:rsidR="00C215F0" w:rsidRPr="00C215F0">
                        <w:rPr>
                          <w:sz w:val="16"/>
                          <w:szCs w:val="16"/>
                        </w:rPr>
                        <w:t>4</w:t>
                      </w:r>
                      <w:r w:rsidRPr="00C215F0">
                        <w:rPr>
                          <w:rFonts w:cstheme="minorHAnsi"/>
                          <w:sz w:val="16"/>
                          <w:szCs w:val="16"/>
                        </w:rPr>
                        <w:t>˚N</w:t>
                      </w:r>
                    </w:p>
                  </w:txbxContent>
                </v:textbox>
              </v:shape>
            </w:pict>
          </mc:Fallback>
        </mc:AlternateContent>
      </w:r>
      <w:r w:rsidR="002E18D6">
        <w:rPr>
          <w:noProof/>
        </w:rPr>
        <w:drawing>
          <wp:anchor distT="0" distB="0" distL="114300" distR="114300" simplePos="0" relativeHeight="251683840" behindDoc="0" locked="0" layoutInCell="1" allowOverlap="1" wp14:anchorId="17DC6369">
            <wp:simplePos x="0" y="0"/>
            <wp:positionH relativeFrom="column">
              <wp:posOffset>4213225</wp:posOffset>
            </wp:positionH>
            <wp:positionV relativeFrom="paragraph">
              <wp:posOffset>26035</wp:posOffset>
            </wp:positionV>
            <wp:extent cx="1555115" cy="1598295"/>
            <wp:effectExtent l="0" t="0" r="6985" b="1905"/>
            <wp:wrapThrough wrapText="bothSides">
              <wp:wrapPolygon edited="0">
                <wp:start x="0" y="0"/>
                <wp:lineTo x="0" y="21368"/>
                <wp:lineTo x="21432" y="21368"/>
                <wp:lineTo x="2143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115" cy="1598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1716" w:rsidRDefault="00C930EB">
      <w:r>
        <w:rPr>
          <w:rFonts w:ascii="Sassoon Infant Std" w:hAnsi="Sassoon Infant Std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231140</wp:posOffset>
                </wp:positionV>
                <wp:extent cx="809625" cy="2667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30EB" w:rsidRPr="00C930EB" w:rsidRDefault="00C930E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930EB">
                              <w:rPr>
                                <w:sz w:val="20"/>
                                <w:szCs w:val="20"/>
                              </w:rPr>
                              <w:t xml:space="preserve">Equator </w:t>
                            </w:r>
                            <w:r w:rsidR="00C215F0">
                              <w:rPr>
                                <w:sz w:val="20"/>
                                <w:szCs w:val="20"/>
                              </w:rPr>
                              <w:t xml:space="preserve"> 0</w:t>
                            </w:r>
                            <w:proofErr w:type="gramEnd"/>
                            <w:r w:rsidR="00C215F0" w:rsidRPr="00C215F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215F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46" type="#_x0000_t202" style="position:absolute;margin-left:2.25pt;margin-top:18.2pt;width:63.75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" fillcolor="white [3201]" strokeweight=".5pt">
                <v:textbox>
                  <w:txbxContent>
                    <w:p w:rsidR="00C930EB" w:rsidRPr="00C930EB" w:rsidRDefault="00C930EB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C930EB">
                        <w:rPr>
                          <w:sz w:val="20"/>
                          <w:szCs w:val="20"/>
                        </w:rPr>
                        <w:t xml:space="preserve">Equator </w:t>
                      </w:r>
                      <w:r w:rsidR="00C215F0">
                        <w:rPr>
                          <w:sz w:val="20"/>
                          <w:szCs w:val="20"/>
                        </w:rPr>
                        <w:t xml:space="preserve"> 0</w:t>
                      </w:r>
                      <w:proofErr w:type="gramEnd"/>
                      <w:r w:rsidR="00C215F0" w:rsidRPr="00C215F0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C215F0">
                        <w:rPr>
                          <w:rFonts w:cstheme="minorHAnsi"/>
                          <w:sz w:val="20"/>
                          <w:szCs w:val="20"/>
                        </w:rPr>
                        <w:t>˚</w:t>
                      </w:r>
                    </w:p>
                  </w:txbxContent>
                </v:textbox>
              </v:shape>
            </w:pict>
          </mc:Fallback>
        </mc:AlternateContent>
      </w:r>
    </w:p>
    <w:p w:rsidR="00C21716" w:rsidRDefault="00C930EB">
      <w:r>
        <w:rPr>
          <w:rFonts w:ascii="Sassoon Infant Std" w:hAnsi="Sassoon Infant Std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DE07016" wp14:editId="6638CE69">
                <wp:simplePos x="0" y="0"/>
                <wp:positionH relativeFrom="column">
                  <wp:posOffset>-152400</wp:posOffset>
                </wp:positionH>
                <wp:positionV relativeFrom="paragraph">
                  <wp:posOffset>212090</wp:posOffset>
                </wp:positionV>
                <wp:extent cx="1581150" cy="2667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30EB" w:rsidRPr="00C930EB" w:rsidRDefault="00C930EB" w:rsidP="00C930E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Tropic of Capricorn </w:t>
                            </w:r>
                            <w:r w:rsidR="00C215F0" w:rsidRPr="00C215F0">
                              <w:rPr>
                                <w:sz w:val="16"/>
                                <w:szCs w:val="16"/>
                              </w:rPr>
                              <w:t>23.4</w:t>
                            </w:r>
                            <w:r w:rsidR="00C215F0" w:rsidRPr="00C215F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˚</w:t>
                            </w:r>
                            <w:r w:rsidR="00C215F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07016" id="Text Box 10" o:spid="_x0000_s1047" type="#_x0000_t202" style="position:absolute;margin-left:-12pt;margin-top:16.7pt;width:124.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" fillcolor="window" strokeweight=".5pt">
                <v:textbox>
                  <w:txbxContent>
                    <w:p w:rsidR="00C930EB" w:rsidRPr="00C930EB" w:rsidRDefault="00C930EB" w:rsidP="00C930E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Tropic of Capricorn </w:t>
                      </w:r>
                      <w:r w:rsidR="00C215F0" w:rsidRPr="00C215F0">
                        <w:rPr>
                          <w:sz w:val="16"/>
                          <w:szCs w:val="16"/>
                        </w:rPr>
                        <w:t>23.4</w:t>
                      </w:r>
                      <w:r w:rsidR="00C215F0" w:rsidRPr="00C215F0">
                        <w:rPr>
                          <w:rFonts w:cstheme="minorHAnsi"/>
                          <w:sz w:val="16"/>
                          <w:szCs w:val="16"/>
                        </w:rPr>
                        <w:t>˚</w:t>
                      </w:r>
                      <w:r w:rsidR="00C215F0">
                        <w:rPr>
                          <w:rFonts w:cstheme="minorHAnsi"/>
                          <w:sz w:val="16"/>
                          <w:szCs w:val="16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:rsidR="00B5030B" w:rsidRDefault="00C930EB">
      <w:r>
        <w:rPr>
          <w:rFonts w:ascii="Sassoon Infant Std" w:hAnsi="Sassoon Infant Std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2DAB2F" wp14:editId="700CDB60">
                <wp:simplePos x="0" y="0"/>
                <wp:positionH relativeFrom="column">
                  <wp:posOffset>-152400</wp:posOffset>
                </wp:positionH>
                <wp:positionV relativeFrom="paragraph">
                  <wp:posOffset>545465</wp:posOffset>
                </wp:positionV>
                <wp:extent cx="1466850" cy="266700"/>
                <wp:effectExtent l="0" t="0" r="19050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15F0" w:rsidRPr="00C930EB" w:rsidRDefault="00C930EB" w:rsidP="00C215F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Antarctic Circle</w:t>
                            </w:r>
                            <w:r w:rsidR="00C215F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215F0" w:rsidRPr="00C215F0">
                              <w:rPr>
                                <w:sz w:val="16"/>
                                <w:szCs w:val="16"/>
                              </w:rPr>
                              <w:t>66.6</w:t>
                            </w:r>
                            <w:r w:rsidR="00C215F0" w:rsidRPr="00C215F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˚</w:t>
                            </w:r>
                            <w:r w:rsidR="00C215F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:rsidR="00C930EB" w:rsidRPr="00C930EB" w:rsidRDefault="00C930EB" w:rsidP="00C930E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DAB2F" id="Text Box 23" o:spid="_x0000_s1048" type="#_x0000_t202" style="position:absolute;margin-left:-12pt;margin-top:42.95pt;width:115.5pt;height:2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" fillcolor="window" strokeweight=".5pt">
                <v:textbox>
                  <w:txbxContent>
                    <w:p w:rsidR="00C215F0" w:rsidRPr="00C930EB" w:rsidRDefault="00C930EB" w:rsidP="00C215F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Antarctic Circle</w:t>
                      </w:r>
                      <w:r w:rsidR="00C215F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215F0" w:rsidRPr="00C215F0">
                        <w:rPr>
                          <w:sz w:val="16"/>
                          <w:szCs w:val="16"/>
                        </w:rPr>
                        <w:t>66.6</w:t>
                      </w:r>
                      <w:r w:rsidR="00C215F0" w:rsidRPr="00C215F0">
                        <w:rPr>
                          <w:rFonts w:cstheme="minorHAnsi"/>
                          <w:sz w:val="16"/>
                          <w:szCs w:val="16"/>
                        </w:rPr>
                        <w:t>˚</w:t>
                      </w:r>
                      <w:r w:rsidR="00C215F0">
                        <w:rPr>
                          <w:rFonts w:cstheme="minorHAnsi"/>
                          <w:sz w:val="16"/>
                          <w:szCs w:val="16"/>
                        </w:rPr>
                        <w:t>S</w:t>
                      </w:r>
                    </w:p>
                    <w:p w:rsidR="00C930EB" w:rsidRPr="00C930EB" w:rsidRDefault="00C930EB" w:rsidP="00C930E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1716">
        <w:rPr>
          <w:noProof/>
        </w:rPr>
        <w:drawing>
          <wp:anchor distT="0" distB="0" distL="114300" distR="114300" simplePos="0" relativeHeight="251678720" behindDoc="0" locked="0" layoutInCell="1" allowOverlap="1" wp14:anchorId="0D12DF22">
            <wp:simplePos x="0" y="0"/>
            <wp:positionH relativeFrom="column">
              <wp:posOffset>9047379</wp:posOffset>
            </wp:positionH>
            <wp:positionV relativeFrom="paragraph">
              <wp:posOffset>524510</wp:posOffset>
            </wp:positionV>
            <wp:extent cx="903111" cy="449281"/>
            <wp:effectExtent l="0" t="0" r="0" b="8255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26" b="25126"/>
                    <a:stretch/>
                  </pic:blipFill>
                  <pic:spPr bwMode="auto">
                    <a:xfrm>
                      <a:off x="0" y="0"/>
                      <a:ext cx="903111" cy="449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5030B" w:rsidSect="004828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Omne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mne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D377F"/>
    <w:multiLevelType w:val="hybridMultilevel"/>
    <w:tmpl w:val="A1BAD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B3B1F"/>
    <w:multiLevelType w:val="hybridMultilevel"/>
    <w:tmpl w:val="4C525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637C4"/>
    <w:multiLevelType w:val="hybridMultilevel"/>
    <w:tmpl w:val="46E2C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831"/>
    <w:rsid w:val="000169B7"/>
    <w:rsid w:val="00095946"/>
    <w:rsid w:val="000E580B"/>
    <w:rsid w:val="00102503"/>
    <w:rsid w:val="00144985"/>
    <w:rsid w:val="00154CAA"/>
    <w:rsid w:val="00192053"/>
    <w:rsid w:val="002076AB"/>
    <w:rsid w:val="00256C9E"/>
    <w:rsid w:val="00270FBC"/>
    <w:rsid w:val="002A2E1B"/>
    <w:rsid w:val="002C450B"/>
    <w:rsid w:val="002E18D6"/>
    <w:rsid w:val="00465F30"/>
    <w:rsid w:val="00482831"/>
    <w:rsid w:val="00526554"/>
    <w:rsid w:val="00635758"/>
    <w:rsid w:val="006E1215"/>
    <w:rsid w:val="00707E27"/>
    <w:rsid w:val="007C41B0"/>
    <w:rsid w:val="008708FB"/>
    <w:rsid w:val="00870E63"/>
    <w:rsid w:val="00940FD1"/>
    <w:rsid w:val="00A40E8C"/>
    <w:rsid w:val="00A8444C"/>
    <w:rsid w:val="00AB59E2"/>
    <w:rsid w:val="00AC756F"/>
    <w:rsid w:val="00AF2B9D"/>
    <w:rsid w:val="00B01767"/>
    <w:rsid w:val="00B5030B"/>
    <w:rsid w:val="00B74628"/>
    <w:rsid w:val="00BF2755"/>
    <w:rsid w:val="00C215F0"/>
    <w:rsid w:val="00C21716"/>
    <w:rsid w:val="00C23BB0"/>
    <w:rsid w:val="00C930EB"/>
    <w:rsid w:val="00CC7FB2"/>
    <w:rsid w:val="00D5462C"/>
    <w:rsid w:val="00D820ED"/>
    <w:rsid w:val="00DD03A7"/>
    <w:rsid w:val="00E2027E"/>
    <w:rsid w:val="00E33468"/>
    <w:rsid w:val="00E374D2"/>
    <w:rsid w:val="00E53FF0"/>
    <w:rsid w:val="00E720E6"/>
    <w:rsid w:val="00EE61BA"/>
    <w:rsid w:val="00F42A25"/>
    <w:rsid w:val="00FB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26B69"/>
  <w15:chartTrackingRefBased/>
  <w15:docId w15:val="{3766999B-B6CB-4D6F-8484-95FE60AC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334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20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205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E3346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locks-text-blockparagraph">
    <w:name w:val="blocks-text-block__paragraph"/>
    <w:basedOn w:val="Normal"/>
    <w:rsid w:val="00E33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33468"/>
    <w:rPr>
      <w:b/>
      <w:bCs/>
    </w:rPr>
  </w:style>
  <w:style w:type="table" w:styleId="TableGrid">
    <w:name w:val="Table Grid"/>
    <w:basedOn w:val="TableNormal"/>
    <w:uiPriority w:val="39"/>
    <w:rsid w:val="00B50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4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8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hdphoto" Target="media/hdphoto1.wdp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Iveson</dc:creator>
  <cp:keywords/>
  <dc:description/>
  <cp:lastModifiedBy>Jayne Whiteley</cp:lastModifiedBy>
  <cp:revision>9</cp:revision>
  <cp:lastPrinted>2023-02-06T17:08:00Z</cp:lastPrinted>
  <dcterms:created xsi:type="dcterms:W3CDTF">2023-01-09T16:36:00Z</dcterms:created>
  <dcterms:modified xsi:type="dcterms:W3CDTF">2024-01-06T09:46:00Z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402762229</vt:i4>
  </property>
</Properties>
</file>